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6314" w14:textId="7111FD9A" w:rsidR="00AC0EF5" w:rsidRPr="00BC2F72" w:rsidRDefault="00CD160B" w:rsidP="00CD160B">
      <w:pPr>
        <w:autoSpaceDE w:val="0"/>
        <w:autoSpaceDN w:val="0"/>
        <w:spacing w:line="480" w:lineRule="exact"/>
        <w:ind w:right="549"/>
        <w:jc w:val="left"/>
        <w:rPr>
          <w:rFonts w:ascii="ＭＳ 明朝" w:eastAsia="ＭＳ 明朝" w:hAnsi="ＭＳ 明朝"/>
        </w:rPr>
      </w:pPr>
      <w:r w:rsidRPr="00BC2F72">
        <w:rPr>
          <w:rFonts w:ascii="ＭＳ 明朝" w:eastAsia="ＭＳ 明朝" w:hAnsi="ＭＳ 明朝" w:hint="eastAsia"/>
        </w:rPr>
        <w:t>様式第</w:t>
      </w:r>
      <w:r w:rsidR="00134E0F" w:rsidRPr="00BC2F72">
        <w:rPr>
          <w:rFonts w:ascii="ＭＳ 明朝" w:eastAsia="ＭＳ 明朝" w:hAnsi="ＭＳ 明朝" w:hint="eastAsia"/>
        </w:rPr>
        <w:t>１</w:t>
      </w:r>
      <w:r w:rsidR="00AC0EF5" w:rsidRPr="00BC2F72">
        <w:rPr>
          <w:rFonts w:ascii="ＭＳ 明朝" w:eastAsia="ＭＳ 明朝" w:hAnsi="ＭＳ 明朝" w:hint="eastAsia"/>
        </w:rPr>
        <w:t>号（第</w:t>
      </w:r>
      <w:r w:rsidR="00134E0F" w:rsidRPr="00BC2F72">
        <w:rPr>
          <w:rFonts w:ascii="ＭＳ 明朝" w:eastAsia="ＭＳ 明朝" w:hAnsi="ＭＳ 明朝" w:hint="eastAsia"/>
        </w:rPr>
        <w:t>８</w:t>
      </w:r>
      <w:r w:rsidR="00316CDF">
        <w:rPr>
          <w:rFonts w:ascii="ＭＳ 明朝" w:eastAsia="ＭＳ 明朝" w:hAnsi="ＭＳ 明朝" w:hint="eastAsia"/>
        </w:rPr>
        <w:t>条</w:t>
      </w:r>
      <w:r w:rsidR="00AC0EF5" w:rsidRPr="00BC2F72">
        <w:rPr>
          <w:rFonts w:ascii="ＭＳ 明朝" w:eastAsia="ＭＳ 明朝" w:hAnsi="ＭＳ 明朝" w:hint="eastAsia"/>
        </w:rPr>
        <w:t>関係）</w:t>
      </w:r>
    </w:p>
    <w:p w14:paraId="6DE0BC3F" w14:textId="77777777" w:rsidR="00AC0EF5" w:rsidRPr="00BC2F72" w:rsidRDefault="00AC0EF5" w:rsidP="00A63437">
      <w:pPr>
        <w:autoSpaceDE w:val="0"/>
        <w:autoSpaceDN w:val="0"/>
        <w:spacing w:line="480" w:lineRule="exact"/>
        <w:ind w:right="-1" w:firstLineChars="3100" w:firstLine="6820"/>
        <w:jc w:val="right"/>
        <w:rPr>
          <w:rFonts w:ascii="ＭＳ 明朝" w:eastAsia="ＭＳ 明朝" w:hAnsi="ＭＳ 明朝"/>
        </w:rPr>
      </w:pPr>
      <w:r w:rsidRPr="00BC2F72">
        <w:rPr>
          <w:rFonts w:ascii="ＭＳ 明朝" w:eastAsia="ＭＳ 明朝" w:hAnsi="ＭＳ 明朝" w:hint="eastAsia"/>
          <w:sz w:val="22"/>
        </w:rPr>
        <w:t>令和　　年　　月　　日</w:t>
      </w:r>
    </w:p>
    <w:p w14:paraId="393D441F" w14:textId="79AEEA9C" w:rsidR="00AC0EF5" w:rsidRPr="00BC2F72" w:rsidRDefault="00AC0EF5" w:rsidP="00AC0EF5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BC2F72">
        <w:rPr>
          <w:rFonts w:ascii="ＭＳ 明朝" w:eastAsia="ＭＳ 明朝" w:hAnsi="ＭＳ 明朝" w:hint="eastAsia"/>
          <w:sz w:val="22"/>
        </w:rPr>
        <w:t>神戸港</w:t>
      </w:r>
      <w:r w:rsidR="00B5211A" w:rsidRPr="00BC2F72">
        <w:rPr>
          <w:rFonts w:ascii="ＭＳ 明朝" w:eastAsia="ＭＳ 明朝" w:hAnsi="ＭＳ 明朝" w:hint="eastAsia"/>
          <w:sz w:val="22"/>
        </w:rPr>
        <w:t>発着クルーズへの</w:t>
      </w:r>
      <w:r w:rsidR="004C3341" w:rsidRPr="00BC2F72">
        <w:rPr>
          <w:rFonts w:ascii="ＭＳ 明朝" w:eastAsia="ＭＳ 明朝" w:hAnsi="ＭＳ 明朝" w:hint="eastAsia"/>
          <w:sz w:val="22"/>
        </w:rPr>
        <w:t>海外からの</w:t>
      </w:r>
      <w:r w:rsidR="00B5211A" w:rsidRPr="00BC2F72">
        <w:rPr>
          <w:rFonts w:ascii="ＭＳ 明朝" w:eastAsia="ＭＳ 明朝" w:hAnsi="ＭＳ 明朝" w:hint="eastAsia"/>
          <w:sz w:val="22"/>
        </w:rPr>
        <w:t>誘客</w:t>
      </w:r>
      <w:r w:rsidRPr="00BC2F72">
        <w:rPr>
          <w:rFonts w:ascii="ＭＳ 明朝" w:eastAsia="ＭＳ 明朝" w:hAnsi="ＭＳ 明朝" w:hint="eastAsia"/>
          <w:sz w:val="22"/>
        </w:rPr>
        <w:t>促進事業</w:t>
      </w:r>
    </w:p>
    <w:p w14:paraId="7E6B3E43" w14:textId="77777777" w:rsidR="00AC0EF5" w:rsidRPr="00BC2F72" w:rsidRDefault="00AC0EF5" w:rsidP="00AC0EF5">
      <w:pPr>
        <w:autoSpaceDE w:val="0"/>
        <w:autoSpaceDN w:val="0"/>
        <w:spacing w:line="480" w:lineRule="exact"/>
        <w:ind w:right="-1"/>
        <w:jc w:val="distribute"/>
        <w:rPr>
          <w:rFonts w:ascii="ＭＳ 明朝" w:eastAsia="ＭＳ 明朝" w:hAnsi="ＭＳ 明朝"/>
          <w:sz w:val="36"/>
          <w:szCs w:val="36"/>
        </w:rPr>
      </w:pPr>
      <w:r w:rsidRPr="00BC2F72">
        <w:rPr>
          <w:rFonts w:ascii="ＭＳ 明朝" w:eastAsia="ＭＳ 明朝" w:hAnsi="ＭＳ 明朝" w:hint="eastAsia"/>
          <w:spacing w:val="103"/>
          <w:kern w:val="0"/>
          <w:sz w:val="36"/>
          <w:szCs w:val="36"/>
          <w:fitText w:val="4320" w:id="-1015373305"/>
        </w:rPr>
        <w:t>補助金交付申請</w:t>
      </w:r>
      <w:r w:rsidRPr="00BC2F72">
        <w:rPr>
          <w:rFonts w:ascii="ＭＳ 明朝" w:eastAsia="ＭＳ 明朝" w:hAnsi="ＭＳ 明朝" w:hint="eastAsia"/>
          <w:kern w:val="0"/>
          <w:sz w:val="36"/>
          <w:szCs w:val="36"/>
          <w:fitText w:val="4320" w:id="-1015373305"/>
        </w:rPr>
        <w:t>書</w:t>
      </w:r>
    </w:p>
    <w:p w14:paraId="73408AD8" w14:textId="77777777" w:rsidR="00AC0EF5" w:rsidRPr="00BC2F72" w:rsidRDefault="00AC0EF5" w:rsidP="00AC0EF5">
      <w:pPr>
        <w:autoSpaceDE w:val="0"/>
        <w:autoSpaceDN w:val="0"/>
        <w:spacing w:line="480" w:lineRule="exact"/>
        <w:ind w:right="-1" w:firstLineChars="100" w:firstLine="220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神</w:t>
      </w:r>
      <w:r w:rsidRPr="00BC2F72">
        <w:rPr>
          <w:rFonts w:ascii="ＭＳ 明朝" w:eastAsia="ＭＳ 明朝" w:hAnsi="ＭＳ 明朝"/>
          <w:sz w:val="22"/>
        </w:rPr>
        <w:t xml:space="preserve"> </w:t>
      </w:r>
      <w:r w:rsidRPr="00BC2F72">
        <w:rPr>
          <w:rFonts w:ascii="ＭＳ 明朝" w:eastAsia="ＭＳ 明朝" w:hAnsi="ＭＳ 明朝" w:hint="eastAsia"/>
          <w:sz w:val="22"/>
        </w:rPr>
        <w:t>戸</w:t>
      </w:r>
      <w:r w:rsidRPr="00BC2F72">
        <w:rPr>
          <w:rFonts w:ascii="ＭＳ 明朝" w:eastAsia="ＭＳ 明朝" w:hAnsi="ＭＳ 明朝"/>
          <w:sz w:val="22"/>
        </w:rPr>
        <w:t xml:space="preserve"> </w:t>
      </w:r>
      <w:r w:rsidRPr="00BC2F72">
        <w:rPr>
          <w:rFonts w:ascii="ＭＳ 明朝" w:eastAsia="ＭＳ 明朝" w:hAnsi="ＭＳ 明朝" w:hint="eastAsia"/>
          <w:sz w:val="22"/>
        </w:rPr>
        <w:t>市</w:t>
      </w:r>
      <w:r w:rsidRPr="00BC2F72">
        <w:rPr>
          <w:rFonts w:ascii="ＭＳ 明朝" w:eastAsia="ＭＳ 明朝" w:hAnsi="ＭＳ 明朝"/>
          <w:sz w:val="22"/>
        </w:rPr>
        <w:t xml:space="preserve"> </w:t>
      </w:r>
      <w:r w:rsidRPr="00BC2F72">
        <w:rPr>
          <w:rFonts w:ascii="ＭＳ 明朝" w:eastAsia="ＭＳ 明朝" w:hAnsi="ＭＳ 明朝" w:hint="eastAsia"/>
          <w:sz w:val="22"/>
        </w:rPr>
        <w:t>長　宛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383"/>
      </w:tblGrid>
      <w:tr w:rsidR="00BC2F72" w:rsidRPr="00BC2F72" w14:paraId="218F20AB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0E1B8013" w14:textId="77777777" w:rsidR="00AC0EF5" w:rsidRPr="00BC2F72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住　　所</w:t>
            </w:r>
          </w:p>
        </w:tc>
        <w:tc>
          <w:tcPr>
            <w:tcW w:w="4383" w:type="dxa"/>
            <w:vAlign w:val="center"/>
          </w:tcPr>
          <w:p w14:paraId="500D1944" w14:textId="77777777" w:rsidR="00AC0EF5" w:rsidRPr="00BC2F72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BC2F72" w:rsidRPr="00BC2F72" w14:paraId="03A7245C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0AE5073B" w14:textId="77777777" w:rsidR="00AC0EF5" w:rsidRPr="00BC2F72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団 体 名</w:t>
            </w:r>
          </w:p>
        </w:tc>
        <w:tc>
          <w:tcPr>
            <w:tcW w:w="4383" w:type="dxa"/>
            <w:vAlign w:val="center"/>
          </w:tcPr>
          <w:p w14:paraId="0F532460" w14:textId="77777777" w:rsidR="00AC0EF5" w:rsidRPr="00BC2F72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BC2F72" w:rsidRPr="00BC2F72" w14:paraId="19DC4F24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3E2A9AB7" w14:textId="77777777" w:rsidR="00AC0EF5" w:rsidRPr="00BC2F72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代表者名</w:t>
            </w:r>
          </w:p>
        </w:tc>
        <w:tc>
          <w:tcPr>
            <w:tcW w:w="4383" w:type="dxa"/>
          </w:tcPr>
          <w:p w14:paraId="037E284A" w14:textId="77777777" w:rsidR="00AC0EF5" w:rsidRPr="00BC2F72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  <w:tr w:rsidR="00BC2F72" w:rsidRPr="00BC2F72" w14:paraId="1BD53EAE" w14:textId="77777777" w:rsidTr="00566420">
        <w:trPr>
          <w:trHeight w:val="425"/>
        </w:trPr>
        <w:tc>
          <w:tcPr>
            <w:tcW w:w="4853" w:type="dxa"/>
            <w:vAlign w:val="center"/>
          </w:tcPr>
          <w:p w14:paraId="33D4CAA8" w14:textId="77777777" w:rsidR="00AC0EF5" w:rsidRPr="00BC2F72" w:rsidRDefault="00AC0EF5" w:rsidP="00566420">
            <w:pPr>
              <w:autoSpaceDE w:val="0"/>
              <w:autoSpaceDN w:val="0"/>
              <w:jc w:val="righ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電話番号</w:t>
            </w:r>
          </w:p>
        </w:tc>
        <w:tc>
          <w:tcPr>
            <w:tcW w:w="4383" w:type="dxa"/>
          </w:tcPr>
          <w:p w14:paraId="056F59D0" w14:textId="77777777" w:rsidR="00AC0EF5" w:rsidRPr="00BC2F72" w:rsidRDefault="00AC0EF5" w:rsidP="00566420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ED262F0" w14:textId="77777777" w:rsidR="00AC0EF5" w:rsidRPr="00BC2F72" w:rsidRDefault="00AC0EF5" w:rsidP="00AC0EF5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 xml:space="preserve">　（振込先口座）　　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BC2F72" w:rsidRPr="00BC2F72" w14:paraId="2F2E734F" w14:textId="77777777" w:rsidTr="00566420">
        <w:tc>
          <w:tcPr>
            <w:tcW w:w="1984" w:type="dxa"/>
            <w:vAlign w:val="center"/>
          </w:tcPr>
          <w:p w14:paraId="482A8733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C2F72">
              <w:rPr>
                <w:rFonts w:hint="eastAsia"/>
                <w:spacing w:val="41"/>
                <w:kern w:val="0"/>
                <w:sz w:val="22"/>
                <w:fitText w:val="1430" w:id="-1015373304"/>
              </w:rPr>
              <w:t>金融機関</w:t>
            </w:r>
            <w:r w:rsidRPr="00BC2F72">
              <w:rPr>
                <w:rFonts w:hint="eastAsia"/>
                <w:spacing w:val="1"/>
                <w:kern w:val="0"/>
                <w:sz w:val="22"/>
                <w:fitText w:val="1430" w:id="-1015373304"/>
              </w:rPr>
              <w:t>名</w:t>
            </w:r>
          </w:p>
        </w:tc>
        <w:tc>
          <w:tcPr>
            <w:tcW w:w="2693" w:type="dxa"/>
            <w:vAlign w:val="center"/>
          </w:tcPr>
          <w:p w14:paraId="22918C97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4CB4742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銀行</w:t>
            </w:r>
          </w:p>
        </w:tc>
        <w:tc>
          <w:tcPr>
            <w:tcW w:w="2551" w:type="dxa"/>
            <w:vAlign w:val="center"/>
          </w:tcPr>
          <w:p w14:paraId="457996FA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14:paraId="64A1D327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支店</w:t>
            </w:r>
          </w:p>
        </w:tc>
      </w:tr>
      <w:tr w:rsidR="00BC2F72" w:rsidRPr="00BC2F72" w14:paraId="71E67FCF" w14:textId="77777777" w:rsidTr="00566420">
        <w:tc>
          <w:tcPr>
            <w:tcW w:w="1984" w:type="dxa"/>
            <w:vAlign w:val="center"/>
          </w:tcPr>
          <w:p w14:paraId="240A6602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C2F72">
              <w:rPr>
                <w:rFonts w:hint="eastAsia"/>
                <w:spacing w:val="91"/>
                <w:kern w:val="0"/>
                <w:sz w:val="22"/>
                <w:fitText w:val="1430" w:id="-1015373303"/>
              </w:rPr>
              <w:t>預金種</w:t>
            </w:r>
            <w:r w:rsidRPr="00BC2F72">
              <w:rPr>
                <w:rFonts w:hint="eastAsia"/>
                <w:spacing w:val="2"/>
                <w:kern w:val="0"/>
                <w:sz w:val="22"/>
                <w:fitText w:val="1430" w:id="-1015373303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14:paraId="3DF81911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BC2F72" w:rsidRPr="00BC2F72" w14:paraId="072E8F67" w14:textId="77777777" w:rsidTr="00566420">
        <w:tc>
          <w:tcPr>
            <w:tcW w:w="1984" w:type="dxa"/>
            <w:vAlign w:val="center"/>
          </w:tcPr>
          <w:p w14:paraId="32C211D9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C2F72">
              <w:rPr>
                <w:rFonts w:hint="eastAsia"/>
                <w:spacing w:val="91"/>
                <w:kern w:val="0"/>
                <w:sz w:val="22"/>
                <w:fitText w:val="1430" w:id="-1015373302"/>
              </w:rPr>
              <w:t>口座番</w:t>
            </w:r>
            <w:r w:rsidRPr="00BC2F72">
              <w:rPr>
                <w:rFonts w:hint="eastAsia"/>
                <w:spacing w:val="2"/>
                <w:kern w:val="0"/>
                <w:sz w:val="22"/>
                <w:fitText w:val="1430" w:id="-1015373302"/>
              </w:rPr>
              <w:t>号</w:t>
            </w:r>
          </w:p>
        </w:tc>
        <w:tc>
          <w:tcPr>
            <w:tcW w:w="7223" w:type="dxa"/>
            <w:gridSpan w:val="4"/>
            <w:vAlign w:val="center"/>
          </w:tcPr>
          <w:p w14:paraId="5A33902A" w14:textId="77777777" w:rsidR="00AC0EF5" w:rsidRPr="00BC2F72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35FCA" w:rsidRPr="00A35FCA" w14:paraId="7ACE0442" w14:textId="77777777" w:rsidTr="00566420">
        <w:tc>
          <w:tcPr>
            <w:tcW w:w="1984" w:type="dxa"/>
            <w:vAlign w:val="center"/>
          </w:tcPr>
          <w:p w14:paraId="2040045D" w14:textId="180C6F84" w:rsidR="00AC0EF5" w:rsidRPr="00A35FCA" w:rsidRDefault="00507CBE" w:rsidP="0056642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35FCA">
              <w:rPr>
                <w:rFonts w:hint="eastAsia"/>
                <w:spacing w:val="1"/>
                <w:w w:val="81"/>
                <w:kern w:val="0"/>
                <w:sz w:val="22"/>
                <w:fitText w:val="1430" w:id="-741542144"/>
              </w:rPr>
              <w:t>口座名義（カナ</w:t>
            </w:r>
            <w:r w:rsidRPr="00A35FCA">
              <w:rPr>
                <w:rFonts w:hint="eastAsia"/>
                <w:w w:val="81"/>
                <w:kern w:val="0"/>
                <w:sz w:val="22"/>
                <w:fitText w:val="1430" w:id="-741542144"/>
              </w:rPr>
              <w:t>）</w:t>
            </w:r>
          </w:p>
        </w:tc>
        <w:tc>
          <w:tcPr>
            <w:tcW w:w="7223" w:type="dxa"/>
            <w:gridSpan w:val="4"/>
            <w:vAlign w:val="center"/>
          </w:tcPr>
          <w:p w14:paraId="52F42220" w14:textId="77777777" w:rsidR="00AC0EF5" w:rsidRPr="00A35FCA" w:rsidRDefault="00AC0EF5" w:rsidP="00566420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4C8641A0" w14:textId="77777777" w:rsidR="00AC0EF5" w:rsidRPr="00BC2F72" w:rsidRDefault="00AC0EF5" w:rsidP="00AC0EF5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※口座名義は、補助事業者等と同一の名義であること。</w:t>
      </w:r>
    </w:p>
    <w:p w14:paraId="55907575" w14:textId="77777777" w:rsidR="00AC0EF5" w:rsidRPr="00BC2F72" w:rsidRDefault="00AC0EF5" w:rsidP="00AC0EF5">
      <w:pPr>
        <w:autoSpaceDE w:val="0"/>
        <w:autoSpaceDN w:val="0"/>
        <w:spacing w:line="480" w:lineRule="exact"/>
        <w:ind w:right="-1" w:firstLineChars="200" w:firstLine="440"/>
        <w:rPr>
          <w:rFonts w:ascii="ＭＳ 明朝" w:eastAsia="ＭＳ 明朝" w:hAnsi="ＭＳ 明朝"/>
          <w:sz w:val="22"/>
        </w:rPr>
      </w:pPr>
    </w:p>
    <w:p w14:paraId="21F6FDA5" w14:textId="77777777" w:rsidR="00AC0EF5" w:rsidRPr="00BC2F72" w:rsidRDefault="00AC0EF5" w:rsidP="00AC0EF5">
      <w:pPr>
        <w:autoSpaceDE w:val="0"/>
        <w:autoSpaceDN w:val="0"/>
        <w:spacing w:line="480" w:lineRule="exact"/>
        <w:ind w:right="-1" w:firstLineChars="200" w:firstLine="440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下記補助金の交付について、申請します。</w:t>
      </w:r>
    </w:p>
    <w:p w14:paraId="4FB83497" w14:textId="55BD11F2" w:rsidR="00DB61F6" w:rsidRPr="00BC2F72" w:rsidRDefault="00AC0EF5" w:rsidP="00DB61F6">
      <w:pPr>
        <w:pStyle w:val="a4"/>
      </w:pPr>
      <w:r w:rsidRPr="00BC2F72">
        <w:rPr>
          <w:rFonts w:hint="eastAsia"/>
        </w:rPr>
        <w:t>記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2268"/>
        <w:gridCol w:w="4248"/>
        <w:gridCol w:w="3117"/>
      </w:tblGrid>
      <w:tr w:rsidR="00BC2F72" w:rsidRPr="00BC2F72" w14:paraId="3FE6C9A2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8C6637D" w14:textId="4B5C410B" w:rsidR="00DB61F6" w:rsidRPr="00BC2F72" w:rsidRDefault="00690F05" w:rsidP="00F50F0C">
            <w:pPr>
              <w:jc w:val="center"/>
            </w:pPr>
            <w:r w:rsidRPr="00BC2F72">
              <w:rPr>
                <w:rFonts w:hint="eastAsia"/>
                <w:spacing w:val="130"/>
                <w:w w:val="81"/>
                <w:kern w:val="0"/>
                <w:fitText w:val="1890" w:id="-1013790720"/>
              </w:rPr>
              <w:t>ツアー</w:t>
            </w:r>
            <w:r w:rsidR="00DB61F6" w:rsidRPr="00BC2F72">
              <w:rPr>
                <w:rFonts w:hint="eastAsia"/>
                <w:spacing w:val="130"/>
                <w:w w:val="81"/>
                <w:kern w:val="0"/>
                <w:fitText w:val="1890" w:id="-1013790720"/>
              </w:rPr>
              <w:t>名</w:t>
            </w:r>
            <w:r w:rsidR="00DB61F6" w:rsidRPr="00BC2F72">
              <w:rPr>
                <w:rFonts w:hint="eastAsia"/>
                <w:spacing w:val="3"/>
                <w:w w:val="81"/>
                <w:kern w:val="0"/>
                <w:fitText w:val="1890" w:id="-1013790720"/>
              </w:rPr>
              <w:t>称</w:t>
            </w:r>
          </w:p>
        </w:tc>
        <w:tc>
          <w:tcPr>
            <w:tcW w:w="7365" w:type="dxa"/>
            <w:gridSpan w:val="2"/>
            <w:vAlign w:val="center"/>
          </w:tcPr>
          <w:p w14:paraId="1DE39C10" w14:textId="77777777" w:rsidR="00DB61F6" w:rsidRPr="00BC2F72" w:rsidRDefault="00DB61F6" w:rsidP="00F50F0C"/>
        </w:tc>
      </w:tr>
      <w:tr w:rsidR="00BC2F72" w:rsidRPr="00BC2F72" w14:paraId="47406DB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3CCF184" w14:textId="77777777" w:rsidR="00DB61F6" w:rsidRPr="00BC2F72" w:rsidRDefault="00DB61F6" w:rsidP="00F50F0C">
            <w:pPr>
              <w:jc w:val="center"/>
            </w:pPr>
            <w:r w:rsidRPr="00BC2F72">
              <w:rPr>
                <w:rFonts w:hint="eastAsia"/>
                <w:spacing w:val="63"/>
                <w:kern w:val="0"/>
                <w:fitText w:val="1890" w:id="-1013790717"/>
              </w:rPr>
              <w:t>補助金等の</w:t>
            </w:r>
            <w:r w:rsidRPr="00BC2F72">
              <w:rPr>
                <w:rFonts w:hint="eastAsia"/>
                <w:kern w:val="0"/>
                <w:fitText w:val="1890" w:id="-1013790717"/>
              </w:rPr>
              <w:t>額</w:t>
            </w:r>
          </w:p>
        </w:tc>
        <w:tc>
          <w:tcPr>
            <w:tcW w:w="7365" w:type="dxa"/>
            <w:gridSpan w:val="2"/>
            <w:vAlign w:val="center"/>
          </w:tcPr>
          <w:p w14:paraId="485A3217" w14:textId="77777777" w:rsidR="00DB61F6" w:rsidRPr="00BC2F72" w:rsidRDefault="00DB61F6" w:rsidP="00F50F0C"/>
        </w:tc>
      </w:tr>
      <w:tr w:rsidR="00BC2F72" w:rsidRPr="00BC2F72" w14:paraId="654D33A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0DBE5C74" w14:textId="77777777" w:rsidR="00DB61F6" w:rsidRPr="00BC2F72" w:rsidRDefault="00DB61F6" w:rsidP="00F50F0C">
            <w:pPr>
              <w:jc w:val="center"/>
            </w:pPr>
            <w:r w:rsidRPr="00BC2F72">
              <w:rPr>
                <w:rFonts w:hint="eastAsia"/>
                <w:spacing w:val="105"/>
                <w:kern w:val="0"/>
                <w:fitText w:val="1890" w:id="-1013790716"/>
              </w:rPr>
              <w:t>算出の基</w:t>
            </w:r>
            <w:r w:rsidRPr="00BC2F72">
              <w:rPr>
                <w:rFonts w:hint="eastAsia"/>
                <w:kern w:val="0"/>
                <w:fitText w:val="1890" w:id="-1013790716"/>
              </w:rPr>
              <w:t>礎</w:t>
            </w:r>
          </w:p>
        </w:tc>
        <w:tc>
          <w:tcPr>
            <w:tcW w:w="7365" w:type="dxa"/>
            <w:gridSpan w:val="2"/>
            <w:vAlign w:val="center"/>
          </w:tcPr>
          <w:p w14:paraId="5AED867C" w14:textId="3291F336" w:rsidR="00DB61F6" w:rsidRPr="00BC2F72" w:rsidRDefault="001276EF" w:rsidP="00F50F0C">
            <w:r w:rsidRPr="00BC2F72">
              <w:rPr>
                <w:rFonts w:hint="eastAsia"/>
              </w:rPr>
              <w:t>・添付</w:t>
            </w:r>
            <w:r w:rsidR="00B5211A" w:rsidRPr="00BC2F72">
              <w:rPr>
                <w:rFonts w:hint="eastAsia"/>
              </w:rPr>
              <w:t>資料</w:t>
            </w:r>
            <w:r w:rsidRPr="00BC2F72">
              <w:rPr>
                <w:rFonts w:hint="eastAsia"/>
              </w:rPr>
              <w:t>のとおり</w:t>
            </w:r>
          </w:p>
        </w:tc>
      </w:tr>
      <w:tr w:rsidR="00BC2F72" w:rsidRPr="00BC2F72" w14:paraId="0FC7F933" w14:textId="77777777" w:rsidTr="00134E0F">
        <w:trPr>
          <w:trHeight w:val="1417"/>
        </w:trPr>
        <w:tc>
          <w:tcPr>
            <w:tcW w:w="2268" w:type="dxa"/>
            <w:vAlign w:val="center"/>
          </w:tcPr>
          <w:p w14:paraId="5DC3DAD2" w14:textId="77777777" w:rsidR="00DB61F6" w:rsidRPr="00BC2F72" w:rsidRDefault="00DB61F6" w:rsidP="00F50F0C">
            <w:pPr>
              <w:jc w:val="center"/>
            </w:pPr>
            <w:r w:rsidRPr="00BC2F72">
              <w:rPr>
                <w:rFonts w:hint="eastAsia"/>
                <w:spacing w:val="175"/>
                <w:kern w:val="0"/>
                <w:fitText w:val="1890" w:id="-1013790715"/>
              </w:rPr>
              <w:t>添付資</w:t>
            </w:r>
            <w:r w:rsidRPr="00BC2F72">
              <w:rPr>
                <w:rFonts w:hint="eastAsia"/>
                <w:kern w:val="0"/>
                <w:fitText w:val="1890" w:id="-1013790715"/>
              </w:rPr>
              <w:t>料</w:t>
            </w:r>
          </w:p>
        </w:tc>
        <w:tc>
          <w:tcPr>
            <w:tcW w:w="7365" w:type="dxa"/>
            <w:gridSpan w:val="2"/>
            <w:vAlign w:val="center"/>
          </w:tcPr>
          <w:p w14:paraId="3DAE90DE" w14:textId="0EC4A6F4" w:rsidR="00DB61F6" w:rsidRPr="00BC2F72" w:rsidRDefault="00DB61F6" w:rsidP="00DB61F6">
            <w:r w:rsidRPr="00BC2F72">
              <w:rPr>
                <w:rFonts w:hint="eastAsia"/>
              </w:rPr>
              <w:t>・</w:t>
            </w:r>
            <w:r w:rsidRPr="00BC2F72">
              <w:t>補助事業実績報告書(</w:t>
            </w:r>
            <w:r w:rsidR="00A95368" w:rsidRPr="00BC2F72">
              <w:t>様式第</w:t>
            </w:r>
            <w:r w:rsidR="00A95368" w:rsidRPr="00BC2F72">
              <w:rPr>
                <w:rFonts w:hint="eastAsia"/>
              </w:rPr>
              <w:t>２</w:t>
            </w:r>
            <w:r w:rsidRPr="00BC2F72">
              <w:t>号)</w:t>
            </w:r>
          </w:p>
          <w:p w14:paraId="6CF861AC" w14:textId="77777777" w:rsidR="00DB61F6" w:rsidRPr="00BC2F72" w:rsidRDefault="00DB61F6" w:rsidP="00DB61F6">
            <w:r w:rsidRPr="00BC2F72">
              <w:rPr>
                <w:rFonts w:hint="eastAsia"/>
              </w:rPr>
              <w:t>・</w:t>
            </w:r>
            <w:r w:rsidRPr="00BC2F72">
              <w:t>事業の実施状況及び事業の経費を証する書類</w:t>
            </w:r>
          </w:p>
        </w:tc>
      </w:tr>
      <w:tr w:rsidR="00BC2F72" w:rsidRPr="00BC2F72" w14:paraId="7DF815E2" w14:textId="77777777" w:rsidTr="00575E91">
        <w:trPr>
          <w:trHeight w:val="672"/>
        </w:trPr>
        <w:tc>
          <w:tcPr>
            <w:tcW w:w="6516" w:type="dxa"/>
            <w:gridSpan w:val="2"/>
            <w:vAlign w:val="center"/>
          </w:tcPr>
          <w:p w14:paraId="40187E8A" w14:textId="30129314" w:rsidR="00134E0F" w:rsidRPr="00BC2F72" w:rsidRDefault="00575E91" w:rsidP="00F50F0C">
            <w:pPr>
              <w:jc w:val="center"/>
              <w:rPr>
                <w:kern w:val="0"/>
              </w:rPr>
            </w:pPr>
            <w:r w:rsidRPr="00BC2F72">
              <w:rPr>
                <w:rFonts w:hint="eastAsia"/>
                <w:kern w:val="0"/>
              </w:rPr>
              <w:t>神戸市が実施する対象経費にかかる他の補助金を受けているか</w:t>
            </w:r>
          </w:p>
          <w:p w14:paraId="394B5B1D" w14:textId="04728628" w:rsidR="00575E91" w:rsidRPr="00BC2F72" w:rsidRDefault="00575E91" w:rsidP="00F50F0C">
            <w:pPr>
              <w:jc w:val="center"/>
              <w:rPr>
                <w:kern w:val="0"/>
              </w:rPr>
            </w:pPr>
            <w:r w:rsidRPr="00BC2F72">
              <w:rPr>
                <w:rFonts w:hint="eastAsia"/>
                <w:kern w:val="0"/>
              </w:rPr>
              <w:t>（該当するものに〇、「はい」の場合は補助の対象とならない）</w:t>
            </w:r>
          </w:p>
        </w:tc>
        <w:tc>
          <w:tcPr>
            <w:tcW w:w="3117" w:type="dxa"/>
            <w:vAlign w:val="center"/>
          </w:tcPr>
          <w:p w14:paraId="1AF32C52" w14:textId="6FB2AEBD" w:rsidR="00134E0F" w:rsidRPr="00BC2F72" w:rsidRDefault="00575E91" w:rsidP="00575E91">
            <w:pPr>
              <w:jc w:val="center"/>
            </w:pPr>
            <w:r w:rsidRPr="00BC2F72">
              <w:rPr>
                <w:rFonts w:hint="eastAsia"/>
              </w:rPr>
              <w:t>はい　・　いいえ</w:t>
            </w:r>
          </w:p>
        </w:tc>
      </w:tr>
    </w:tbl>
    <w:p w14:paraId="37854C42" w14:textId="389153A5" w:rsidR="00A63437" w:rsidRPr="00BC2F72" w:rsidRDefault="00AC0EF5" w:rsidP="00575E91">
      <w:pPr>
        <w:autoSpaceDE w:val="0"/>
        <w:autoSpaceDN w:val="0"/>
        <w:spacing w:line="240" w:lineRule="exact"/>
        <w:ind w:firstLineChars="200" w:firstLine="360"/>
        <w:rPr>
          <w:rFonts w:ascii="ＭＳ 明朝" w:eastAsia="ＭＳ 明朝" w:hAnsi="ＭＳ 明朝"/>
          <w:sz w:val="18"/>
        </w:rPr>
      </w:pPr>
      <w:r w:rsidRPr="00BC2F72">
        <w:rPr>
          <w:rFonts w:ascii="ＭＳ 明朝" w:eastAsia="ＭＳ 明朝" w:hAnsi="ＭＳ 明朝" w:hint="eastAsia"/>
          <w:sz w:val="18"/>
        </w:rPr>
        <w:t>※表中「補助金</w:t>
      </w:r>
      <w:r w:rsidR="001276EF" w:rsidRPr="00BC2F72">
        <w:rPr>
          <w:rFonts w:ascii="ＭＳ 明朝" w:eastAsia="ＭＳ 明朝" w:hAnsi="ＭＳ 明朝" w:hint="eastAsia"/>
          <w:sz w:val="18"/>
        </w:rPr>
        <w:t>等</w:t>
      </w:r>
      <w:r w:rsidRPr="00BC2F72">
        <w:rPr>
          <w:rFonts w:ascii="ＭＳ 明朝" w:eastAsia="ＭＳ 明朝" w:hAnsi="ＭＳ 明朝" w:hint="eastAsia"/>
          <w:sz w:val="18"/>
        </w:rPr>
        <w:t>の額」は、</w:t>
      </w:r>
      <w:r w:rsidR="00270DDA" w:rsidRPr="00BC2F72">
        <w:rPr>
          <w:rFonts w:ascii="ＭＳ 明朝" w:eastAsia="ＭＳ 明朝" w:hAnsi="ＭＳ 明朝" w:hint="eastAsia"/>
          <w:sz w:val="18"/>
        </w:rPr>
        <w:t>以下のとおり算出</w:t>
      </w:r>
      <w:r w:rsidR="00A63437" w:rsidRPr="00BC2F72">
        <w:rPr>
          <w:rFonts w:ascii="ＭＳ 明朝" w:eastAsia="ＭＳ 明朝" w:hAnsi="ＭＳ 明朝" w:hint="eastAsia"/>
          <w:sz w:val="18"/>
        </w:rPr>
        <w:t>し合計額を</w:t>
      </w:r>
      <w:r w:rsidRPr="00BC2F72">
        <w:rPr>
          <w:rFonts w:ascii="ＭＳ 明朝" w:eastAsia="ＭＳ 明朝" w:hAnsi="ＭＳ 明朝" w:hint="eastAsia"/>
          <w:sz w:val="18"/>
        </w:rPr>
        <w:t>記載すること。</w:t>
      </w:r>
    </w:p>
    <w:p w14:paraId="2BF6287C" w14:textId="77777777" w:rsidR="00575E91" w:rsidRPr="00A35FCA" w:rsidRDefault="00575E91" w:rsidP="00A63437">
      <w:pPr>
        <w:kinsoku w:val="0"/>
        <w:overflowPunct w:val="0"/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</w:p>
    <w:p w14:paraId="31FAE61B" w14:textId="4E8F0DC2" w:rsidR="0016758C" w:rsidRPr="00A35FCA" w:rsidRDefault="0016758C" w:rsidP="0016758C">
      <w:pPr>
        <w:kinsoku w:val="0"/>
        <w:overflowPunct w:val="0"/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  <w:r w:rsidRPr="00A35FCA">
        <w:rPr>
          <w:rFonts w:ascii="ＭＳ 明朝" w:eastAsia="ＭＳ 明朝" w:hAnsi="ＭＳ 明朝"/>
          <w:sz w:val="18"/>
        </w:rPr>
        <w:t>(1)</w:t>
      </w:r>
      <w:r w:rsidRPr="00A35FCA">
        <w:rPr>
          <w:rFonts w:ascii="ＭＳ 明朝" w:eastAsia="ＭＳ 明朝" w:hAnsi="ＭＳ 明朝"/>
          <w:sz w:val="18"/>
        </w:rPr>
        <w:tab/>
        <w:t>神戸空港もしくは関西国際空港(国際便)を利用するフライ＆クルーズ</w:t>
      </w:r>
      <w:r w:rsidR="001535BB" w:rsidRPr="00A35FCA">
        <w:rPr>
          <w:rFonts w:ascii="ＭＳ 明朝" w:eastAsia="ＭＳ 明朝" w:hAnsi="ＭＳ 明朝" w:hint="eastAsia"/>
          <w:sz w:val="18"/>
        </w:rPr>
        <w:t>企画の</w:t>
      </w:r>
      <w:r w:rsidRPr="00A35FCA">
        <w:rPr>
          <w:rFonts w:ascii="ＭＳ 明朝" w:eastAsia="ＭＳ 明朝" w:hAnsi="ＭＳ 明朝"/>
          <w:sz w:val="18"/>
        </w:rPr>
        <w:t>催行</w:t>
      </w:r>
      <w:r w:rsidRPr="00A35FCA">
        <w:rPr>
          <w:rFonts w:ascii="ＭＳ 明朝" w:eastAsia="ＭＳ 明朝" w:hAnsi="ＭＳ 明朝" w:hint="eastAsia"/>
          <w:sz w:val="18"/>
        </w:rPr>
        <w:t>費用</w:t>
      </w:r>
    </w:p>
    <w:p w14:paraId="015A638B" w14:textId="2A9B9923" w:rsidR="0016758C" w:rsidRPr="00A35FCA" w:rsidRDefault="0016758C" w:rsidP="00A95368">
      <w:pPr>
        <w:kinsoku w:val="0"/>
        <w:overflowPunct w:val="0"/>
        <w:spacing w:line="240" w:lineRule="exact"/>
        <w:ind w:firstLineChars="550" w:firstLine="990"/>
        <w:rPr>
          <w:rFonts w:ascii="ＭＳ 明朝" w:eastAsia="ＭＳ 明朝" w:hAnsi="ＭＳ 明朝"/>
          <w:sz w:val="18"/>
        </w:rPr>
      </w:pPr>
      <w:r w:rsidRPr="00A35FCA">
        <w:rPr>
          <w:rFonts w:ascii="ＭＳ 明朝" w:eastAsia="ＭＳ 明朝" w:hAnsi="ＭＳ 明朝" w:hint="eastAsia"/>
          <w:sz w:val="18"/>
        </w:rPr>
        <w:t>１件につき対象経費の</w:t>
      </w:r>
      <w:r w:rsidRPr="00A35FCA">
        <w:rPr>
          <w:rFonts w:ascii="ＭＳ 明朝" w:eastAsia="ＭＳ 明朝" w:hAnsi="ＭＳ 明朝"/>
          <w:sz w:val="18"/>
        </w:rPr>
        <w:t>1/2（上限額：10万円）</w:t>
      </w:r>
    </w:p>
    <w:p w14:paraId="14CEB00C" w14:textId="77777777" w:rsidR="00316CDF" w:rsidRPr="00A35FCA" w:rsidRDefault="00316CDF" w:rsidP="00316CDF">
      <w:pPr>
        <w:kinsoku w:val="0"/>
        <w:overflowPunct w:val="0"/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  <w:r w:rsidRPr="00A35FCA">
        <w:rPr>
          <w:rFonts w:ascii="ＭＳ 明朝" w:eastAsia="ＭＳ 明朝" w:hAnsi="ＭＳ 明朝"/>
          <w:sz w:val="18"/>
        </w:rPr>
        <w:t>(2)乗船前下船後宿泊及び乗船前下船後宿泊</w:t>
      </w:r>
      <w:r w:rsidRPr="00A35FCA">
        <w:rPr>
          <w:rFonts w:ascii="ＭＳ 明朝" w:eastAsia="ＭＳ 明朝" w:hAnsi="ＭＳ 明朝" w:hint="eastAsia"/>
          <w:sz w:val="18"/>
        </w:rPr>
        <w:t>企画の催行</w:t>
      </w:r>
      <w:r w:rsidRPr="00A35FCA">
        <w:rPr>
          <w:rFonts w:ascii="ＭＳ 明朝" w:eastAsia="ＭＳ 明朝" w:hAnsi="ＭＳ 明朝"/>
          <w:sz w:val="18"/>
        </w:rPr>
        <w:t>にかかる宿泊費用</w:t>
      </w:r>
    </w:p>
    <w:p w14:paraId="58447F92" w14:textId="77777777" w:rsidR="00316CDF" w:rsidRPr="00A35FCA" w:rsidRDefault="00316CDF" w:rsidP="00316CDF">
      <w:pPr>
        <w:kinsoku w:val="0"/>
        <w:overflowPunct w:val="0"/>
        <w:spacing w:line="240" w:lineRule="exact"/>
        <w:ind w:firstLineChars="550" w:firstLine="990"/>
        <w:rPr>
          <w:rFonts w:ascii="ＭＳ 明朝" w:eastAsia="ＭＳ 明朝" w:hAnsi="ＭＳ 明朝"/>
          <w:sz w:val="18"/>
        </w:rPr>
      </w:pPr>
      <w:r w:rsidRPr="00A35FCA">
        <w:rPr>
          <w:rFonts w:ascii="ＭＳ 明朝" w:eastAsia="ＭＳ 明朝" w:hAnsi="ＭＳ 明朝" w:hint="eastAsia"/>
          <w:sz w:val="18"/>
        </w:rPr>
        <w:t>１件につき</w:t>
      </w:r>
      <w:r w:rsidRPr="00A35FCA">
        <w:rPr>
          <w:rFonts w:ascii="ＭＳ 明朝" w:eastAsia="ＭＳ 明朝" w:hAnsi="ＭＳ 明朝"/>
          <w:sz w:val="18"/>
        </w:rPr>
        <w:t>以下のとおり</w:t>
      </w:r>
      <w:r w:rsidRPr="00A35FCA">
        <w:rPr>
          <w:rFonts w:ascii="ＭＳ 明朝" w:eastAsia="ＭＳ 明朝" w:hAnsi="ＭＳ 明朝" w:hint="eastAsia"/>
          <w:sz w:val="18"/>
        </w:rPr>
        <w:t>（対象経費の実費が上限）</w:t>
      </w:r>
    </w:p>
    <w:p w14:paraId="56DEDB41" w14:textId="7AC32DDA" w:rsidR="00316CDF" w:rsidRPr="00A35FCA" w:rsidRDefault="00316CDF" w:rsidP="00316CDF">
      <w:pPr>
        <w:kinsoku w:val="0"/>
        <w:overflowPunct w:val="0"/>
        <w:spacing w:line="240" w:lineRule="exact"/>
        <w:ind w:firstLineChars="550" w:firstLine="990"/>
        <w:rPr>
          <w:rFonts w:ascii="ＭＳ 明朝" w:eastAsia="ＭＳ 明朝" w:hAnsi="ＭＳ 明朝"/>
          <w:sz w:val="18"/>
        </w:rPr>
      </w:pPr>
      <w:r w:rsidRPr="00A35FCA">
        <w:rPr>
          <w:rFonts w:ascii="ＭＳ 明朝" w:eastAsia="ＭＳ 明朝" w:hAnsi="ＭＳ 明朝"/>
          <w:sz w:val="18"/>
        </w:rPr>
        <w:t xml:space="preserve"> 催行人数　1</w:t>
      </w:r>
      <w:r w:rsidRPr="00A35FCA">
        <w:rPr>
          <w:rFonts w:ascii="ＭＳ 明朝" w:eastAsia="ＭＳ 明朝" w:hAnsi="ＭＳ 明朝" w:hint="eastAsia"/>
          <w:sz w:val="18"/>
        </w:rPr>
        <w:t>～1</w:t>
      </w:r>
      <w:r w:rsidRPr="00A35FCA">
        <w:rPr>
          <w:rFonts w:ascii="ＭＳ 明朝" w:eastAsia="ＭＳ 明朝" w:hAnsi="ＭＳ 明朝"/>
          <w:sz w:val="18"/>
        </w:rPr>
        <w:t xml:space="preserve">0人の場合　</w:t>
      </w:r>
      <w:r w:rsidR="00D14246" w:rsidRPr="00A35FCA">
        <w:rPr>
          <w:rFonts w:ascii="ＭＳ 明朝" w:eastAsia="ＭＳ 明朝" w:hAnsi="ＭＳ 明朝"/>
          <w:sz w:val="18"/>
        </w:rPr>
        <w:t>10</w:t>
      </w:r>
      <w:r w:rsidRPr="00A35FCA">
        <w:rPr>
          <w:rFonts w:ascii="ＭＳ 明朝" w:eastAsia="ＭＳ 明朝" w:hAnsi="ＭＳ 明朝"/>
          <w:sz w:val="18"/>
        </w:rPr>
        <w:t>0,000円</w:t>
      </w:r>
      <w:r w:rsidRPr="00A35FCA">
        <w:rPr>
          <w:rFonts w:ascii="ＭＳ 明朝" w:eastAsia="ＭＳ 明朝" w:hAnsi="ＭＳ 明朝" w:hint="eastAsia"/>
          <w:sz w:val="18"/>
        </w:rPr>
        <w:t xml:space="preserve">　1</w:t>
      </w:r>
      <w:r w:rsidRPr="00A35FCA">
        <w:rPr>
          <w:rFonts w:ascii="ＭＳ 明朝" w:eastAsia="ＭＳ 明朝" w:hAnsi="ＭＳ 明朝"/>
          <w:sz w:val="18"/>
        </w:rPr>
        <w:t>1</w:t>
      </w:r>
      <w:r w:rsidRPr="00A35FCA">
        <w:rPr>
          <w:rFonts w:ascii="ＭＳ 明朝" w:eastAsia="ＭＳ 明朝" w:hAnsi="ＭＳ 明朝" w:hint="eastAsia"/>
          <w:sz w:val="18"/>
        </w:rPr>
        <w:t>～20</w:t>
      </w:r>
      <w:r w:rsidRPr="00A35FCA">
        <w:rPr>
          <w:rFonts w:ascii="ＭＳ 明朝" w:eastAsia="ＭＳ 明朝" w:hAnsi="ＭＳ 明朝"/>
          <w:sz w:val="18"/>
        </w:rPr>
        <w:t xml:space="preserve">人の場合 </w:t>
      </w:r>
      <w:r w:rsidRPr="00A35FCA">
        <w:rPr>
          <w:rFonts w:ascii="ＭＳ 明朝" w:eastAsia="ＭＳ 明朝" w:hAnsi="ＭＳ 明朝" w:hint="eastAsia"/>
          <w:sz w:val="18"/>
        </w:rPr>
        <w:t>2</w:t>
      </w:r>
      <w:r w:rsidRPr="00A35FCA">
        <w:rPr>
          <w:rFonts w:ascii="ＭＳ 明朝" w:eastAsia="ＭＳ 明朝" w:hAnsi="ＭＳ 明朝"/>
          <w:sz w:val="18"/>
        </w:rPr>
        <w:t>00,000円</w:t>
      </w:r>
    </w:p>
    <w:p w14:paraId="31FE54A7" w14:textId="15256A7B" w:rsidR="00A95368" w:rsidRPr="00824DFF" w:rsidRDefault="00316CDF" w:rsidP="00824DFF">
      <w:pPr>
        <w:kinsoku w:val="0"/>
        <w:overflowPunct w:val="0"/>
        <w:spacing w:line="240" w:lineRule="exact"/>
        <w:ind w:firstLineChars="1100" w:firstLine="1980"/>
        <w:rPr>
          <w:rFonts w:ascii="ＭＳ 明朝" w:eastAsia="ＭＳ 明朝" w:hAnsi="ＭＳ 明朝" w:hint="eastAsia"/>
          <w:sz w:val="22"/>
        </w:rPr>
      </w:pPr>
      <w:r w:rsidRPr="00A35FCA">
        <w:rPr>
          <w:rFonts w:ascii="ＭＳ 明朝" w:eastAsia="ＭＳ 明朝" w:hAnsi="ＭＳ 明朝" w:hint="eastAsia"/>
          <w:sz w:val="18"/>
        </w:rPr>
        <w:t>2</w:t>
      </w:r>
      <w:r w:rsidR="00A35FCA" w:rsidRPr="00A35FCA">
        <w:rPr>
          <w:rFonts w:ascii="ＭＳ 明朝" w:eastAsia="ＭＳ 明朝" w:hAnsi="ＭＳ 明朝"/>
          <w:sz w:val="18"/>
        </w:rPr>
        <w:t>1</w:t>
      </w:r>
      <w:r w:rsidRPr="00A35FCA">
        <w:rPr>
          <w:rFonts w:ascii="ＭＳ 明朝" w:eastAsia="ＭＳ 明朝" w:hAnsi="ＭＳ 明朝"/>
          <w:sz w:val="18"/>
        </w:rPr>
        <w:t xml:space="preserve">人以上の場合　</w:t>
      </w:r>
      <w:r w:rsidRPr="00A35FCA">
        <w:rPr>
          <w:rFonts w:ascii="ＭＳ 明朝" w:eastAsia="ＭＳ 明朝" w:hAnsi="ＭＳ 明朝" w:hint="eastAsia"/>
          <w:sz w:val="18"/>
        </w:rPr>
        <w:t>3</w:t>
      </w:r>
      <w:r w:rsidRPr="00A35FCA">
        <w:rPr>
          <w:rFonts w:ascii="ＭＳ 明朝" w:eastAsia="ＭＳ 明朝" w:hAnsi="ＭＳ 明朝"/>
          <w:sz w:val="18"/>
        </w:rPr>
        <w:t>00,000円</w:t>
      </w:r>
      <w:bookmarkStart w:id="0" w:name="_GoBack"/>
      <w:bookmarkEnd w:id="0"/>
    </w:p>
    <w:sectPr w:rsidR="00A95368" w:rsidRPr="00824DFF" w:rsidSect="009B043A">
      <w:headerReference w:type="default" r:id="rId8"/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CE3A" w14:textId="77777777" w:rsidR="00C32358" w:rsidRDefault="00C32358" w:rsidP="00BE3406">
      <w:r>
        <w:separator/>
      </w:r>
    </w:p>
  </w:endnote>
  <w:endnote w:type="continuationSeparator" w:id="0">
    <w:p w14:paraId="488D00F9" w14:textId="77777777" w:rsidR="00C32358" w:rsidRDefault="00C32358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C2CB" w14:textId="77777777" w:rsidR="00C32358" w:rsidRDefault="00C32358" w:rsidP="00BE3406">
      <w:r>
        <w:separator/>
      </w:r>
    </w:p>
  </w:footnote>
  <w:footnote w:type="continuationSeparator" w:id="0">
    <w:p w14:paraId="499EB974" w14:textId="77777777" w:rsidR="00C32358" w:rsidRDefault="00C32358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0E18BA95" w:rsidR="00272502" w:rsidRPr="009B043A" w:rsidRDefault="00272502" w:rsidP="009B043A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145FA"/>
    <w:rsid w:val="000361C1"/>
    <w:rsid w:val="00041274"/>
    <w:rsid w:val="00045929"/>
    <w:rsid w:val="00047B06"/>
    <w:rsid w:val="00051759"/>
    <w:rsid w:val="00054254"/>
    <w:rsid w:val="000574B0"/>
    <w:rsid w:val="00060165"/>
    <w:rsid w:val="00073524"/>
    <w:rsid w:val="00077766"/>
    <w:rsid w:val="00077ACE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35BB"/>
    <w:rsid w:val="00155460"/>
    <w:rsid w:val="001659B0"/>
    <w:rsid w:val="0016758C"/>
    <w:rsid w:val="00172054"/>
    <w:rsid w:val="001824D4"/>
    <w:rsid w:val="00193103"/>
    <w:rsid w:val="001D03EF"/>
    <w:rsid w:val="001D0786"/>
    <w:rsid w:val="001E0A06"/>
    <w:rsid w:val="001E534E"/>
    <w:rsid w:val="00202FC2"/>
    <w:rsid w:val="002061ED"/>
    <w:rsid w:val="00210890"/>
    <w:rsid w:val="0021677F"/>
    <w:rsid w:val="00217A4E"/>
    <w:rsid w:val="002341C8"/>
    <w:rsid w:val="002428E3"/>
    <w:rsid w:val="00242C69"/>
    <w:rsid w:val="00242F29"/>
    <w:rsid w:val="00244C31"/>
    <w:rsid w:val="00257FA2"/>
    <w:rsid w:val="00262C9A"/>
    <w:rsid w:val="00270DDA"/>
    <w:rsid w:val="00272502"/>
    <w:rsid w:val="002828F5"/>
    <w:rsid w:val="002947BD"/>
    <w:rsid w:val="00297F36"/>
    <w:rsid w:val="002B549C"/>
    <w:rsid w:val="002C18F9"/>
    <w:rsid w:val="002D51D7"/>
    <w:rsid w:val="00316733"/>
    <w:rsid w:val="00316CDF"/>
    <w:rsid w:val="00317AB4"/>
    <w:rsid w:val="00321736"/>
    <w:rsid w:val="00344BFA"/>
    <w:rsid w:val="00370312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E5EF7"/>
    <w:rsid w:val="003F4D8E"/>
    <w:rsid w:val="003F6382"/>
    <w:rsid w:val="004002BD"/>
    <w:rsid w:val="00432C60"/>
    <w:rsid w:val="00435FAD"/>
    <w:rsid w:val="00452102"/>
    <w:rsid w:val="00452E66"/>
    <w:rsid w:val="00457F1C"/>
    <w:rsid w:val="004657D3"/>
    <w:rsid w:val="00470B57"/>
    <w:rsid w:val="00472AE5"/>
    <w:rsid w:val="00487988"/>
    <w:rsid w:val="0049130A"/>
    <w:rsid w:val="004A76C7"/>
    <w:rsid w:val="004C3341"/>
    <w:rsid w:val="004D0180"/>
    <w:rsid w:val="004D2424"/>
    <w:rsid w:val="004D3A43"/>
    <w:rsid w:val="004E1A6E"/>
    <w:rsid w:val="004E33B2"/>
    <w:rsid w:val="004F0D82"/>
    <w:rsid w:val="00506190"/>
    <w:rsid w:val="00507CBE"/>
    <w:rsid w:val="00516BAC"/>
    <w:rsid w:val="00545B4E"/>
    <w:rsid w:val="005535C7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61BC"/>
    <w:rsid w:val="00690F05"/>
    <w:rsid w:val="00693301"/>
    <w:rsid w:val="006A4DD9"/>
    <w:rsid w:val="006A742D"/>
    <w:rsid w:val="006D0E08"/>
    <w:rsid w:val="006E1BAA"/>
    <w:rsid w:val="00702CFA"/>
    <w:rsid w:val="00731D26"/>
    <w:rsid w:val="007326FF"/>
    <w:rsid w:val="0074331F"/>
    <w:rsid w:val="00746ED8"/>
    <w:rsid w:val="007478D3"/>
    <w:rsid w:val="007505DB"/>
    <w:rsid w:val="0075542E"/>
    <w:rsid w:val="00765D81"/>
    <w:rsid w:val="00771613"/>
    <w:rsid w:val="007740D2"/>
    <w:rsid w:val="00775A18"/>
    <w:rsid w:val="007918EE"/>
    <w:rsid w:val="007B1C86"/>
    <w:rsid w:val="007B730B"/>
    <w:rsid w:val="007C03B2"/>
    <w:rsid w:val="007C166B"/>
    <w:rsid w:val="007C1DD2"/>
    <w:rsid w:val="007C791D"/>
    <w:rsid w:val="007D61F6"/>
    <w:rsid w:val="007F071B"/>
    <w:rsid w:val="00806373"/>
    <w:rsid w:val="00813DB3"/>
    <w:rsid w:val="008164DC"/>
    <w:rsid w:val="008212B2"/>
    <w:rsid w:val="0082441A"/>
    <w:rsid w:val="00824DFF"/>
    <w:rsid w:val="00842498"/>
    <w:rsid w:val="00850558"/>
    <w:rsid w:val="00864331"/>
    <w:rsid w:val="008742CD"/>
    <w:rsid w:val="0089510B"/>
    <w:rsid w:val="008A0B05"/>
    <w:rsid w:val="008A4A27"/>
    <w:rsid w:val="008B1F12"/>
    <w:rsid w:val="008B7F47"/>
    <w:rsid w:val="008C313B"/>
    <w:rsid w:val="008C6BCD"/>
    <w:rsid w:val="008F510B"/>
    <w:rsid w:val="008F79B4"/>
    <w:rsid w:val="00901DA3"/>
    <w:rsid w:val="00902816"/>
    <w:rsid w:val="00914FE1"/>
    <w:rsid w:val="009223AE"/>
    <w:rsid w:val="00935469"/>
    <w:rsid w:val="009606D9"/>
    <w:rsid w:val="00963F5E"/>
    <w:rsid w:val="00974B0C"/>
    <w:rsid w:val="00985760"/>
    <w:rsid w:val="0099470E"/>
    <w:rsid w:val="009A014B"/>
    <w:rsid w:val="009A06EE"/>
    <w:rsid w:val="009A0CC8"/>
    <w:rsid w:val="009B043A"/>
    <w:rsid w:val="009B3443"/>
    <w:rsid w:val="009B6C91"/>
    <w:rsid w:val="009B7549"/>
    <w:rsid w:val="009C6E5D"/>
    <w:rsid w:val="009D4F25"/>
    <w:rsid w:val="009D7B2C"/>
    <w:rsid w:val="009E5CE0"/>
    <w:rsid w:val="009E62B2"/>
    <w:rsid w:val="009F076B"/>
    <w:rsid w:val="009F3EEB"/>
    <w:rsid w:val="009F5421"/>
    <w:rsid w:val="00A0564D"/>
    <w:rsid w:val="00A14783"/>
    <w:rsid w:val="00A179B3"/>
    <w:rsid w:val="00A23928"/>
    <w:rsid w:val="00A2488F"/>
    <w:rsid w:val="00A324AA"/>
    <w:rsid w:val="00A337C2"/>
    <w:rsid w:val="00A35FCA"/>
    <w:rsid w:val="00A465AE"/>
    <w:rsid w:val="00A50396"/>
    <w:rsid w:val="00A56031"/>
    <w:rsid w:val="00A622DC"/>
    <w:rsid w:val="00A6330A"/>
    <w:rsid w:val="00A63437"/>
    <w:rsid w:val="00A70FA7"/>
    <w:rsid w:val="00A95195"/>
    <w:rsid w:val="00A95368"/>
    <w:rsid w:val="00A96DB6"/>
    <w:rsid w:val="00AB12FA"/>
    <w:rsid w:val="00AB6AF3"/>
    <w:rsid w:val="00AC0EF5"/>
    <w:rsid w:val="00AC2034"/>
    <w:rsid w:val="00AC729C"/>
    <w:rsid w:val="00AC7EC2"/>
    <w:rsid w:val="00AD6122"/>
    <w:rsid w:val="00AE07FC"/>
    <w:rsid w:val="00AE4A61"/>
    <w:rsid w:val="00AE6FD6"/>
    <w:rsid w:val="00B16D45"/>
    <w:rsid w:val="00B30388"/>
    <w:rsid w:val="00B43CE5"/>
    <w:rsid w:val="00B452E0"/>
    <w:rsid w:val="00B50F1C"/>
    <w:rsid w:val="00B5211A"/>
    <w:rsid w:val="00B556C0"/>
    <w:rsid w:val="00B77BE6"/>
    <w:rsid w:val="00B82BE1"/>
    <w:rsid w:val="00B96691"/>
    <w:rsid w:val="00BA43D1"/>
    <w:rsid w:val="00BB3EEC"/>
    <w:rsid w:val="00BC062C"/>
    <w:rsid w:val="00BC2F72"/>
    <w:rsid w:val="00BC36D7"/>
    <w:rsid w:val="00BD5905"/>
    <w:rsid w:val="00BE3406"/>
    <w:rsid w:val="00BE3FC7"/>
    <w:rsid w:val="00C133DF"/>
    <w:rsid w:val="00C14574"/>
    <w:rsid w:val="00C1593A"/>
    <w:rsid w:val="00C17261"/>
    <w:rsid w:val="00C204CD"/>
    <w:rsid w:val="00C32358"/>
    <w:rsid w:val="00C41969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4246"/>
    <w:rsid w:val="00D16DCD"/>
    <w:rsid w:val="00D17A4F"/>
    <w:rsid w:val="00D229A2"/>
    <w:rsid w:val="00D321CB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DF0B89"/>
    <w:rsid w:val="00E00882"/>
    <w:rsid w:val="00E07656"/>
    <w:rsid w:val="00E11CE0"/>
    <w:rsid w:val="00E1225F"/>
    <w:rsid w:val="00E353AD"/>
    <w:rsid w:val="00E453DD"/>
    <w:rsid w:val="00E55542"/>
    <w:rsid w:val="00E63DE3"/>
    <w:rsid w:val="00E668B1"/>
    <w:rsid w:val="00E67382"/>
    <w:rsid w:val="00E730F9"/>
    <w:rsid w:val="00E84941"/>
    <w:rsid w:val="00EA2F2F"/>
    <w:rsid w:val="00EB06FD"/>
    <w:rsid w:val="00EB07F3"/>
    <w:rsid w:val="00EB2F40"/>
    <w:rsid w:val="00EC7BE4"/>
    <w:rsid w:val="00EC7F35"/>
    <w:rsid w:val="00EF2364"/>
    <w:rsid w:val="00F14039"/>
    <w:rsid w:val="00F22543"/>
    <w:rsid w:val="00F26D1F"/>
    <w:rsid w:val="00F42D2D"/>
    <w:rsid w:val="00F53AD0"/>
    <w:rsid w:val="00F546CA"/>
    <w:rsid w:val="00F664F3"/>
    <w:rsid w:val="00F86EDA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FC2D-05C0-4FBA-815C-59298889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2025-04-01T02:46:00Z</dcterms:created>
  <dcterms:modified xsi:type="dcterms:W3CDTF">2025-04-01T04:12:00Z</dcterms:modified>
</cp:coreProperties>
</file>