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0D" w:rsidRDefault="008C070D" w:rsidP="008C070D">
      <w:pPr>
        <w:jc w:val="center"/>
      </w:pPr>
      <w:r>
        <w:rPr>
          <w:rFonts w:hint="eastAsia"/>
        </w:rPr>
        <w:t>神戸市産業振興センター　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A1501" w:rsidTr="00CD0EB8">
        <w:tc>
          <w:tcPr>
            <w:tcW w:w="1696" w:type="dxa"/>
            <w:vMerge w:val="restart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1．運営方針</w:t>
            </w: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（１）センターの管理運営を希望する理由</w:t>
            </w:r>
          </w:p>
        </w:tc>
      </w:tr>
      <w:tr w:rsidR="002A1501" w:rsidTr="002A1501">
        <w:trPr>
          <w:trHeight w:val="1134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（２）センターの管理運営の方針</w:t>
            </w:r>
          </w:p>
        </w:tc>
      </w:tr>
      <w:tr w:rsidR="002A1501" w:rsidTr="002A1501">
        <w:trPr>
          <w:trHeight w:val="1134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 w:val="restart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２．指定管理業務の実施方針</w:t>
            </w: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（１）施設設備維持管理業務の実施計画、体制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（２）環境維持管理業務の実施計画、体制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（３）保安警備業務の実施計画、体制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（４）貸館業務の実施計画、体制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（５）利用者の利便性、センターの利用率を高める工夫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（６）利用者満足度の把握方法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1501" w:rsidTr="00CD0EB8"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（７）緊急事故対応の方針</w:t>
            </w:r>
          </w:p>
        </w:tc>
      </w:tr>
      <w:tr w:rsidR="002A1501" w:rsidTr="004A0947">
        <w:trPr>
          <w:trHeight w:val="1417"/>
        </w:trPr>
        <w:tc>
          <w:tcPr>
            <w:tcW w:w="1696" w:type="dxa"/>
            <w:vMerge/>
          </w:tcPr>
          <w:p w:rsidR="002A1501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2A1501" w:rsidRPr="00B0375D" w:rsidRDefault="002A1501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0947" w:rsidTr="00CD0EB8">
        <w:tc>
          <w:tcPr>
            <w:tcW w:w="1696" w:type="dxa"/>
            <w:vMerge w:val="restart"/>
          </w:tcPr>
          <w:p w:rsidR="004A0947" w:rsidRDefault="004A0947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３．自主事業</w:t>
            </w:r>
          </w:p>
        </w:tc>
        <w:tc>
          <w:tcPr>
            <w:tcW w:w="7364" w:type="dxa"/>
          </w:tcPr>
          <w:p w:rsidR="004A0947" w:rsidRDefault="004A0947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（１）自主事業の実施計画</w:t>
            </w:r>
          </w:p>
        </w:tc>
      </w:tr>
      <w:tr w:rsidR="004A0947" w:rsidTr="004A0947">
        <w:trPr>
          <w:trHeight w:val="1417"/>
        </w:trPr>
        <w:tc>
          <w:tcPr>
            <w:tcW w:w="1696" w:type="dxa"/>
            <w:vMerge/>
          </w:tcPr>
          <w:p w:rsidR="004A0947" w:rsidRDefault="004A0947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</w:tcPr>
          <w:p w:rsidR="004A0947" w:rsidRDefault="004A0947" w:rsidP="007B4E4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4E41" w:rsidRDefault="007B4E41" w:rsidP="007B4E4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A0947" w:rsidRDefault="004A0947" w:rsidP="007B4E41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※項目は自由に追加して構わない。提案内容をすべて記載すること。</w:t>
      </w:r>
    </w:p>
    <w:p w:rsidR="00834DD3" w:rsidRDefault="004A0947" w:rsidP="004A0947">
      <w:pPr>
        <w:autoSpaceDE w:val="0"/>
        <w:autoSpaceDN w:val="0"/>
      </w:pPr>
      <w:r>
        <w:rPr>
          <w:rFonts w:ascii="ＭＳ 明朝" w:hAnsi="ＭＳ 明朝" w:hint="eastAsia"/>
          <w:sz w:val="22"/>
          <w:szCs w:val="22"/>
        </w:rPr>
        <w:t>※本様式によらず任意様式での提案も可とする。</w:t>
      </w:r>
      <w:r w:rsidR="00B0375D">
        <w:rPr>
          <w:rFonts w:ascii="ＭＳ 明朝" w:hAnsi="ＭＳ 明朝" w:hint="eastAsia"/>
          <w:sz w:val="22"/>
          <w:szCs w:val="22"/>
        </w:rPr>
        <w:t>ただし、法人・団体名を記載しないこと。</w:t>
      </w:r>
      <w:bookmarkStart w:id="0" w:name="_GoBack"/>
      <w:bookmarkEnd w:id="0"/>
    </w:p>
    <w:sectPr w:rsidR="00834DD3" w:rsidSect="007B4E41">
      <w:headerReference w:type="default" r:id="rId6"/>
      <w:pgSz w:w="11906" w:h="16838"/>
      <w:pgMar w:top="1134" w:right="1418" w:bottom="93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41" w:rsidRDefault="007B4E41" w:rsidP="007B4E41">
      <w:r>
        <w:separator/>
      </w:r>
    </w:p>
  </w:endnote>
  <w:endnote w:type="continuationSeparator" w:id="0">
    <w:p w:rsidR="007B4E41" w:rsidRDefault="007B4E41" w:rsidP="007B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41" w:rsidRDefault="007B4E41" w:rsidP="007B4E41">
      <w:r>
        <w:separator/>
      </w:r>
    </w:p>
  </w:footnote>
  <w:footnote w:type="continuationSeparator" w:id="0">
    <w:p w:rsidR="007B4E41" w:rsidRDefault="007B4E41" w:rsidP="007B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41" w:rsidRDefault="008C070D" w:rsidP="007B4E41">
    <w:pPr>
      <w:autoSpaceDE w:val="0"/>
      <w:autoSpaceDN w:val="0"/>
      <w:ind w:right="880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8D"/>
    <w:rsid w:val="002A1501"/>
    <w:rsid w:val="004A0947"/>
    <w:rsid w:val="0063718D"/>
    <w:rsid w:val="007B4E41"/>
    <w:rsid w:val="00834DD3"/>
    <w:rsid w:val="008C070D"/>
    <w:rsid w:val="00A815D2"/>
    <w:rsid w:val="00B0375D"/>
    <w:rsid w:val="00CD0EB8"/>
    <w:rsid w:val="00D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4370E"/>
  <w15:chartTrackingRefBased/>
  <w15:docId w15:val="{60FDAE01-D5B6-4ACC-9A3C-5755509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4E41"/>
  </w:style>
  <w:style w:type="paragraph" w:styleId="a5">
    <w:name w:val="footer"/>
    <w:basedOn w:val="a"/>
    <w:link w:val="a6"/>
    <w:uiPriority w:val="99"/>
    <w:unhideWhenUsed/>
    <w:rsid w:val="007B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4E41"/>
  </w:style>
  <w:style w:type="table" w:styleId="a7">
    <w:name w:val="Table Grid"/>
    <w:basedOn w:val="a1"/>
    <w:uiPriority w:val="39"/>
    <w:rsid w:val="00CD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明根</dc:creator>
  <cp:keywords/>
  <dc:description/>
  <cp:lastModifiedBy>仮屋 芙由実</cp:lastModifiedBy>
  <cp:revision>6</cp:revision>
  <dcterms:created xsi:type="dcterms:W3CDTF">2025-04-25T05:03:00Z</dcterms:created>
  <dcterms:modified xsi:type="dcterms:W3CDTF">2025-06-17T01:48:00Z</dcterms:modified>
</cp:coreProperties>
</file>