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30" w:rsidRPr="00592AD0" w:rsidRDefault="00256A30" w:rsidP="00256A30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  <w:bookmarkStart w:id="0" w:name="_GoBack"/>
      <w:bookmarkEnd w:id="0"/>
      <w:r w:rsidRPr="00592AD0">
        <w:rPr>
          <w:rFonts w:asciiTheme="majorEastAsia" w:eastAsiaTheme="majorEastAsia" w:hAnsiTheme="majorEastAsia" w:cs="Times New Roman" w:hint="eastAsia"/>
          <w:b/>
          <w:sz w:val="22"/>
        </w:rPr>
        <w:t>【別紙３】</w:t>
      </w:r>
    </w:p>
    <w:p w:rsidR="00256A30" w:rsidRPr="00256A30" w:rsidRDefault="00F57850" w:rsidP="00256A30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　</w:t>
      </w:r>
      <w:r w:rsidR="00256A30" w:rsidRPr="00256A30">
        <w:rPr>
          <w:rFonts w:asciiTheme="minorEastAsia" w:hAnsiTheme="minorEastAsia" w:cs="Times New Roman" w:hint="eastAsia"/>
          <w:sz w:val="22"/>
        </w:rPr>
        <w:t>年　　月　　日</w:t>
      </w:r>
    </w:p>
    <w:p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</w:p>
    <w:p w:rsidR="00256A30" w:rsidRPr="00256A30" w:rsidRDefault="003D3943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友生支援学校住吉分校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跡地の活用検討に関するサウンディング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型市場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調査</w:t>
      </w:r>
    </w:p>
    <w:p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:rsidR="00256A30" w:rsidRPr="00256A30" w:rsidRDefault="00845B03" w:rsidP="00256A30">
      <w:pPr>
        <w:jc w:val="center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事前サウンディング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シート</w:t>
      </w:r>
    </w:p>
    <w:p w:rsidR="00256A30" w:rsidRPr="00256A30" w:rsidRDefault="00256A30" w:rsidP="00256A30">
      <w:pPr>
        <w:jc w:val="left"/>
        <w:rPr>
          <w:rFonts w:asciiTheme="minorEastAsia" w:hAnsiTheme="minorEastAsia" w:cs="Times New Roman"/>
          <w:sz w:val="22"/>
        </w:rPr>
      </w:pPr>
    </w:p>
    <w:p w:rsidR="00256A30" w:rsidRPr="00256A30" w:rsidRDefault="00845B03" w:rsidP="00256A30">
      <w:pPr>
        <w:jc w:val="lef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《サウンディング</w:t>
      </w:r>
      <w:r w:rsidR="00256A30" w:rsidRPr="00256A30">
        <w:rPr>
          <w:rFonts w:asciiTheme="minorEastAsia" w:hAnsiTheme="minorEastAsia" w:cs="Times New Roman" w:hint="eastAsia"/>
          <w:sz w:val="22"/>
        </w:rPr>
        <w:t>時の対象項目及びその内容》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38"/>
        <w:gridCol w:w="6266"/>
      </w:tblGrid>
      <w:tr w:rsidR="00256A30" w:rsidRPr="00256A30" w:rsidTr="00492202">
        <w:tc>
          <w:tcPr>
            <w:tcW w:w="3085" w:type="dxa"/>
          </w:tcPr>
          <w:p w:rsidR="00256A30" w:rsidRPr="00256A30" w:rsidRDefault="00256A30" w:rsidP="00256A30">
            <w:pPr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項　目</w:t>
            </w:r>
          </w:p>
        </w:tc>
        <w:tc>
          <w:tcPr>
            <w:tcW w:w="6610" w:type="dxa"/>
          </w:tcPr>
          <w:p w:rsidR="00256A30" w:rsidRPr="00256A30" w:rsidRDefault="00256A30" w:rsidP="00256A30">
            <w:pPr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内　容</w:t>
            </w:r>
          </w:p>
        </w:tc>
      </w:tr>
      <w:tr w:rsidR="00256A30" w:rsidRPr="00256A30" w:rsidTr="00492202">
        <w:tc>
          <w:tcPr>
            <w:tcW w:w="3085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3085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3085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3085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3085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6610" w:type="dxa"/>
          </w:tcPr>
          <w:p w:rsidR="00256A30" w:rsidRPr="00256A30" w:rsidRDefault="00256A30" w:rsidP="00256A30">
            <w:pPr>
              <w:spacing w:beforeLines="200" w:before="720" w:afterLines="200" w:after="720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:rsidR="00256A30" w:rsidRPr="00256A30" w:rsidRDefault="00256A30" w:rsidP="00256A30">
      <w:pPr>
        <w:jc w:val="left"/>
        <w:rPr>
          <w:rFonts w:asciiTheme="minorEastAsia" w:hAnsiTheme="minorEastAsia" w:cs="Times New Roman"/>
          <w:sz w:val="22"/>
        </w:rPr>
      </w:pPr>
    </w:p>
    <w:p w:rsidR="00256A30" w:rsidRPr="00256A30" w:rsidRDefault="00947968" w:rsidP="00256A30">
      <w:pPr>
        <w:numPr>
          <w:ilvl w:val="0"/>
          <w:numId w:val="19"/>
        </w:numPr>
        <w:ind w:left="284" w:hanging="284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対話の対象項目は、実施要領</w:t>
      </w:r>
      <w:r w:rsidR="00845B03">
        <w:rPr>
          <w:rFonts w:asciiTheme="minorEastAsia" w:hAnsiTheme="minorEastAsia" w:cs="Times New Roman" w:hint="eastAsia"/>
          <w:sz w:val="22"/>
        </w:rPr>
        <w:t>の「</w:t>
      </w:r>
      <w:r>
        <w:rPr>
          <w:rFonts w:asciiTheme="minorEastAsia" w:hAnsiTheme="minorEastAsia" w:cs="Times New Roman" w:hint="eastAsia"/>
          <w:sz w:val="22"/>
        </w:rPr>
        <w:t>５</w:t>
      </w:r>
      <w:r w:rsidR="00845B03">
        <w:rPr>
          <w:rFonts w:asciiTheme="minorEastAsia" w:hAnsiTheme="minorEastAsia" w:cs="Times New Roman" w:hint="eastAsia"/>
          <w:sz w:val="22"/>
        </w:rPr>
        <w:t>．</w:t>
      </w:r>
      <w:r w:rsidR="003C6F8D">
        <w:rPr>
          <w:rFonts w:asciiTheme="minorEastAsia" w:hAnsiTheme="minorEastAsia" w:cs="Times New Roman" w:hint="eastAsia"/>
          <w:sz w:val="22"/>
        </w:rPr>
        <w:t>（２）</w:t>
      </w:r>
      <w:r w:rsidR="00845B03">
        <w:rPr>
          <w:rFonts w:asciiTheme="minorEastAsia" w:hAnsiTheme="minorEastAsia" w:cs="Times New Roman" w:hint="eastAsia"/>
          <w:sz w:val="22"/>
        </w:rPr>
        <w:t>サウンディング</w:t>
      </w:r>
      <w:r w:rsidR="00256A30" w:rsidRPr="00256A30">
        <w:rPr>
          <w:rFonts w:asciiTheme="minorEastAsia" w:hAnsiTheme="minorEastAsia" w:cs="Times New Roman" w:hint="eastAsia"/>
          <w:sz w:val="22"/>
        </w:rPr>
        <w:t>の項目」に記載する項目を対象としています。</w:t>
      </w:r>
    </w:p>
    <w:p w:rsidR="00F46CBC" w:rsidRPr="00256A30" w:rsidRDefault="00256A30" w:rsidP="00256A30">
      <w:pPr>
        <w:numPr>
          <w:ilvl w:val="0"/>
          <w:numId w:val="19"/>
        </w:numPr>
        <w:ind w:left="284" w:hanging="284"/>
        <w:rPr>
          <w:rFonts w:asciiTheme="minorEastAsia" w:hAnsiTheme="minorEastAsia" w:cs="Times New Roman"/>
          <w:sz w:val="22"/>
        </w:rPr>
      </w:pPr>
      <w:r w:rsidRPr="00256A30">
        <w:rPr>
          <w:rFonts w:asciiTheme="minorEastAsia" w:hAnsiTheme="minorEastAsia" w:cs="Times New Roman" w:hint="eastAsia"/>
          <w:sz w:val="22"/>
        </w:rPr>
        <w:t>項目の記入枠は不足する場合は、随時記載欄を追加してください。</w:t>
      </w:r>
    </w:p>
    <w:sectPr w:rsidR="00F46CBC" w:rsidRPr="00256A30" w:rsidSect="00592AD0">
      <w:footerReference w:type="default" r:id="rId8"/>
      <w:pgSz w:w="11906" w:h="16838"/>
      <w:pgMar w:top="1276" w:right="1274" w:bottom="993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EC2" w:rsidRDefault="00B95EC2" w:rsidP="006A6F09">
      <w:r>
        <w:separator/>
      </w:r>
    </w:p>
  </w:endnote>
  <w:endnote w:type="continuationSeparator" w:id="0">
    <w:p w:rsidR="00B95EC2" w:rsidRDefault="00B95EC2" w:rsidP="006A6F09">
      <w:r>
        <w:continuationSeparator/>
      </w:r>
    </w:p>
  </w:endnote>
  <w:endnote w:type="continuationNotice" w:id="1">
    <w:p w:rsidR="00B95EC2" w:rsidRDefault="00B95E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732942"/>
      <w:docPartObj>
        <w:docPartGallery w:val="Page Numbers (Bottom of Page)"/>
        <w:docPartUnique/>
      </w:docPartObj>
    </w:sdtPr>
    <w:sdtEndPr/>
    <w:sdtContent>
      <w:p w:rsidR="00592AD0" w:rsidRDefault="00592AD0" w:rsidP="00592A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908" w:rsidRPr="00827908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EC2" w:rsidRDefault="00B95EC2" w:rsidP="006A6F09">
      <w:r>
        <w:separator/>
      </w:r>
    </w:p>
  </w:footnote>
  <w:footnote w:type="continuationSeparator" w:id="0">
    <w:p w:rsidR="00B95EC2" w:rsidRDefault="00B95EC2" w:rsidP="006A6F09">
      <w:r>
        <w:continuationSeparator/>
      </w:r>
    </w:p>
  </w:footnote>
  <w:footnote w:type="continuationNotice" w:id="1">
    <w:p w:rsidR="00B95EC2" w:rsidRDefault="00B95E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5DB"/>
    <w:multiLevelType w:val="hybridMultilevel"/>
    <w:tmpl w:val="F4343466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980" w:hanging="420"/>
      </w:pPr>
    </w:lvl>
    <w:lvl w:ilvl="2" w:tplc="04090011">
      <w:start w:val="1"/>
      <w:numFmt w:val="decimalEnclosedCircle"/>
      <w:lvlText w:val="%3"/>
      <w:lvlJc w:val="left"/>
      <w:pPr>
        <w:ind w:left="2400" w:hanging="420"/>
      </w:pPr>
    </w:lvl>
    <w:lvl w:ilvl="3" w:tplc="0409000F">
      <w:start w:val="1"/>
      <w:numFmt w:val="decimal"/>
      <w:lvlText w:val="%4."/>
      <w:lvlJc w:val="left"/>
      <w:pPr>
        <w:ind w:left="2820" w:hanging="420"/>
      </w:pPr>
    </w:lvl>
    <w:lvl w:ilvl="4" w:tplc="04090017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0E563956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" w15:restartNumberingAfterBreak="0">
    <w:nsid w:val="195F74F8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3" w15:restartNumberingAfterBreak="0">
    <w:nsid w:val="21E16801"/>
    <w:multiLevelType w:val="hybridMultilevel"/>
    <w:tmpl w:val="8B0E34DA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4" w15:restartNumberingAfterBreak="0">
    <w:nsid w:val="2A1B7B56"/>
    <w:multiLevelType w:val="hybridMultilevel"/>
    <w:tmpl w:val="D204713E"/>
    <w:lvl w:ilvl="0" w:tplc="03D2042C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DFE27C28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68277B"/>
    <w:multiLevelType w:val="hybridMultilevel"/>
    <w:tmpl w:val="8A822072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323D1A03"/>
    <w:multiLevelType w:val="hybridMultilevel"/>
    <w:tmpl w:val="BF525F10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67267AAA">
      <w:start w:val="9"/>
      <w:numFmt w:val="decimalFullWidth"/>
      <w:lvlText w:val="%2．"/>
      <w:lvlJc w:val="left"/>
      <w:pPr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B44915"/>
    <w:multiLevelType w:val="hybridMultilevel"/>
    <w:tmpl w:val="C9E60356"/>
    <w:lvl w:ilvl="0" w:tplc="1A0A738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997F98"/>
    <w:multiLevelType w:val="hybridMultilevel"/>
    <w:tmpl w:val="33CEB06E"/>
    <w:lvl w:ilvl="0" w:tplc="035895BE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7FD24A9"/>
    <w:multiLevelType w:val="hybridMultilevel"/>
    <w:tmpl w:val="924A9B80"/>
    <w:lvl w:ilvl="0" w:tplc="04090001">
      <w:start w:val="1"/>
      <w:numFmt w:val="bullet"/>
      <w:lvlText w:val=""/>
      <w:lvlJc w:val="left"/>
      <w:pPr>
        <w:ind w:left="16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abstractNum w:abstractNumId="10" w15:restartNumberingAfterBreak="0">
    <w:nsid w:val="3BB13981"/>
    <w:multiLevelType w:val="hybridMultilevel"/>
    <w:tmpl w:val="4EB6FACC"/>
    <w:lvl w:ilvl="0" w:tplc="F4389FBE">
      <w:start w:val="1"/>
      <w:numFmt w:val="decimalEnclosedCircle"/>
      <w:lvlText w:val="%1"/>
      <w:lvlJc w:val="left"/>
      <w:pPr>
        <w:ind w:left="502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1" w15:restartNumberingAfterBreak="0">
    <w:nsid w:val="3EE2355C"/>
    <w:multiLevelType w:val="hybridMultilevel"/>
    <w:tmpl w:val="A00A3A5A"/>
    <w:lvl w:ilvl="0" w:tplc="319A5E7E">
      <w:start w:val="7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3FB3570"/>
    <w:multiLevelType w:val="hybridMultilevel"/>
    <w:tmpl w:val="CA6C4C6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3" w15:restartNumberingAfterBreak="0">
    <w:nsid w:val="441C22FD"/>
    <w:multiLevelType w:val="hybridMultilevel"/>
    <w:tmpl w:val="1C3CA4A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14" w15:restartNumberingAfterBreak="0">
    <w:nsid w:val="445647D5"/>
    <w:multiLevelType w:val="hybridMultilevel"/>
    <w:tmpl w:val="1450BDEC"/>
    <w:lvl w:ilvl="0" w:tplc="722C9CE4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6B2F34"/>
    <w:multiLevelType w:val="hybridMultilevel"/>
    <w:tmpl w:val="145698F0"/>
    <w:lvl w:ilvl="0" w:tplc="A0E4EFD0">
      <w:start w:val="1"/>
      <w:numFmt w:val="decimalEnclosedCircle"/>
      <w:lvlText w:val="%1"/>
      <w:lvlJc w:val="left"/>
      <w:pPr>
        <w:ind w:left="3343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16" w15:restartNumberingAfterBreak="0">
    <w:nsid w:val="48C851AA"/>
    <w:multiLevelType w:val="hybridMultilevel"/>
    <w:tmpl w:val="C8B0916E"/>
    <w:lvl w:ilvl="0" w:tplc="2974B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3E1D93"/>
    <w:multiLevelType w:val="hybridMultilevel"/>
    <w:tmpl w:val="D1DC9978"/>
    <w:lvl w:ilvl="0" w:tplc="7CD0CE10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8" w15:restartNumberingAfterBreak="0">
    <w:nsid w:val="4C7A2CE2"/>
    <w:multiLevelType w:val="hybridMultilevel"/>
    <w:tmpl w:val="F8EACAA8"/>
    <w:lvl w:ilvl="0" w:tplc="1098D610">
      <w:start w:val="1"/>
      <w:numFmt w:val="decimalFullWidth"/>
      <w:lvlText w:val="（%1）"/>
      <w:lvlJc w:val="left"/>
      <w:pPr>
        <w:ind w:left="1140" w:hanging="7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1E75F02"/>
    <w:multiLevelType w:val="hybridMultilevel"/>
    <w:tmpl w:val="4D04ED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2141297"/>
    <w:multiLevelType w:val="hybridMultilevel"/>
    <w:tmpl w:val="B226E23E"/>
    <w:lvl w:ilvl="0" w:tplc="04090001">
      <w:start w:val="1"/>
      <w:numFmt w:val="bullet"/>
      <w:lvlText w:val=""/>
      <w:lvlJc w:val="left"/>
      <w:pPr>
        <w:ind w:left="15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21" w15:restartNumberingAfterBreak="0">
    <w:nsid w:val="537A2D74"/>
    <w:multiLevelType w:val="hybridMultilevel"/>
    <w:tmpl w:val="36F0E3C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22" w15:restartNumberingAfterBreak="0">
    <w:nsid w:val="579B0FB7"/>
    <w:multiLevelType w:val="hybridMultilevel"/>
    <w:tmpl w:val="43CEB122"/>
    <w:lvl w:ilvl="0" w:tplc="55C84DC0">
      <w:start w:val="1"/>
      <w:numFmt w:val="decimalEnclosedCircle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 w15:restartNumberingAfterBreak="0">
    <w:nsid w:val="63BB3F1F"/>
    <w:multiLevelType w:val="hybridMultilevel"/>
    <w:tmpl w:val="F62C980A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4" w15:restartNumberingAfterBreak="0">
    <w:nsid w:val="653A27CE"/>
    <w:multiLevelType w:val="hybridMultilevel"/>
    <w:tmpl w:val="72B2AC00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5" w15:restartNumberingAfterBreak="0">
    <w:nsid w:val="671E35CC"/>
    <w:multiLevelType w:val="hybridMultilevel"/>
    <w:tmpl w:val="0C28BDEA"/>
    <w:lvl w:ilvl="0" w:tplc="0409000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6" w15:restartNumberingAfterBreak="0">
    <w:nsid w:val="67FF5CE3"/>
    <w:multiLevelType w:val="hybridMultilevel"/>
    <w:tmpl w:val="C966FD20"/>
    <w:lvl w:ilvl="0" w:tplc="59BE36D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690434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EBE34BB"/>
    <w:multiLevelType w:val="hybridMultilevel"/>
    <w:tmpl w:val="79E0272C"/>
    <w:lvl w:ilvl="0" w:tplc="67E2CAE0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04E4054"/>
    <w:multiLevelType w:val="hybridMultilevel"/>
    <w:tmpl w:val="9DD0BC4C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9" w15:restartNumberingAfterBreak="0">
    <w:nsid w:val="712446F2"/>
    <w:multiLevelType w:val="hybridMultilevel"/>
    <w:tmpl w:val="C7BE5370"/>
    <w:lvl w:ilvl="0" w:tplc="D7D0E0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7B331E5D"/>
    <w:multiLevelType w:val="hybridMultilevel"/>
    <w:tmpl w:val="22684444"/>
    <w:lvl w:ilvl="0" w:tplc="6C3A53E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0"/>
  </w:num>
  <w:num w:numId="2">
    <w:abstractNumId w:val="8"/>
  </w:num>
  <w:num w:numId="3">
    <w:abstractNumId w:val="18"/>
  </w:num>
  <w:num w:numId="4">
    <w:abstractNumId w:val="27"/>
  </w:num>
  <w:num w:numId="5">
    <w:abstractNumId w:val="16"/>
  </w:num>
  <w:num w:numId="6">
    <w:abstractNumId w:val="22"/>
  </w:num>
  <w:num w:numId="7">
    <w:abstractNumId w:val="0"/>
  </w:num>
  <w:num w:numId="8">
    <w:abstractNumId w:val="9"/>
  </w:num>
  <w:num w:numId="9">
    <w:abstractNumId w:val="23"/>
  </w:num>
  <w:num w:numId="10">
    <w:abstractNumId w:val="13"/>
  </w:num>
  <w:num w:numId="11">
    <w:abstractNumId w:val="28"/>
  </w:num>
  <w:num w:numId="12">
    <w:abstractNumId w:val="4"/>
  </w:num>
  <w:num w:numId="13">
    <w:abstractNumId w:val="12"/>
  </w:num>
  <w:num w:numId="14">
    <w:abstractNumId w:val="5"/>
  </w:num>
  <w:num w:numId="15">
    <w:abstractNumId w:val="6"/>
  </w:num>
  <w:num w:numId="16">
    <w:abstractNumId w:val="21"/>
  </w:num>
  <w:num w:numId="17">
    <w:abstractNumId w:val="19"/>
  </w:num>
  <w:num w:numId="18">
    <w:abstractNumId w:val="15"/>
  </w:num>
  <w:num w:numId="19">
    <w:abstractNumId w:val="17"/>
  </w:num>
  <w:num w:numId="20">
    <w:abstractNumId w:val="29"/>
  </w:num>
  <w:num w:numId="21">
    <w:abstractNumId w:val="24"/>
  </w:num>
  <w:num w:numId="22">
    <w:abstractNumId w:val="25"/>
  </w:num>
  <w:num w:numId="23">
    <w:abstractNumId w:val="3"/>
  </w:num>
  <w:num w:numId="24">
    <w:abstractNumId w:val="7"/>
  </w:num>
  <w:num w:numId="25">
    <w:abstractNumId w:val="26"/>
  </w:num>
  <w:num w:numId="26">
    <w:abstractNumId w:val="10"/>
  </w:num>
  <w:num w:numId="27">
    <w:abstractNumId w:val="14"/>
  </w:num>
  <w:num w:numId="28">
    <w:abstractNumId w:val="11"/>
  </w:num>
  <w:num w:numId="29">
    <w:abstractNumId w:val="1"/>
  </w:num>
  <w:num w:numId="30">
    <w:abstractNumId w:val="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00"/>
    <w:rsid w:val="00000AA6"/>
    <w:rsid w:val="00004871"/>
    <w:rsid w:val="000057B0"/>
    <w:rsid w:val="000119B7"/>
    <w:rsid w:val="000141D2"/>
    <w:rsid w:val="00022669"/>
    <w:rsid w:val="00022B26"/>
    <w:rsid w:val="00031724"/>
    <w:rsid w:val="00071E84"/>
    <w:rsid w:val="00073CEB"/>
    <w:rsid w:val="00076BBA"/>
    <w:rsid w:val="000807F4"/>
    <w:rsid w:val="000C2627"/>
    <w:rsid w:val="000C4054"/>
    <w:rsid w:val="000D2478"/>
    <w:rsid w:val="000D2C93"/>
    <w:rsid w:val="000D7635"/>
    <w:rsid w:val="001122E7"/>
    <w:rsid w:val="00125D4A"/>
    <w:rsid w:val="0014130A"/>
    <w:rsid w:val="00145E3A"/>
    <w:rsid w:val="001470EE"/>
    <w:rsid w:val="00163DDD"/>
    <w:rsid w:val="00173E53"/>
    <w:rsid w:val="00177013"/>
    <w:rsid w:val="00196FC8"/>
    <w:rsid w:val="00197A84"/>
    <w:rsid w:val="001C00EB"/>
    <w:rsid w:val="001C26A8"/>
    <w:rsid w:val="001C7530"/>
    <w:rsid w:val="001E61CC"/>
    <w:rsid w:val="001F02F8"/>
    <w:rsid w:val="00210E3C"/>
    <w:rsid w:val="00213F70"/>
    <w:rsid w:val="00214999"/>
    <w:rsid w:val="002456CC"/>
    <w:rsid w:val="00256A30"/>
    <w:rsid w:val="00275FF4"/>
    <w:rsid w:val="00295BCA"/>
    <w:rsid w:val="002A359C"/>
    <w:rsid w:val="002A6740"/>
    <w:rsid w:val="002B7641"/>
    <w:rsid w:val="002C782B"/>
    <w:rsid w:val="002D0140"/>
    <w:rsid w:val="002E7869"/>
    <w:rsid w:val="002F0600"/>
    <w:rsid w:val="00300BDC"/>
    <w:rsid w:val="00302F23"/>
    <w:rsid w:val="003037AB"/>
    <w:rsid w:val="00303CDC"/>
    <w:rsid w:val="00307BB6"/>
    <w:rsid w:val="00320C99"/>
    <w:rsid w:val="0033171A"/>
    <w:rsid w:val="003434ED"/>
    <w:rsid w:val="00345C76"/>
    <w:rsid w:val="00350F6B"/>
    <w:rsid w:val="003542C3"/>
    <w:rsid w:val="00360810"/>
    <w:rsid w:val="00372F0A"/>
    <w:rsid w:val="0038756A"/>
    <w:rsid w:val="003B2486"/>
    <w:rsid w:val="003B41CB"/>
    <w:rsid w:val="003B4C59"/>
    <w:rsid w:val="003B776A"/>
    <w:rsid w:val="003C6F8D"/>
    <w:rsid w:val="003D3943"/>
    <w:rsid w:val="003E049E"/>
    <w:rsid w:val="003E289E"/>
    <w:rsid w:val="003F4E32"/>
    <w:rsid w:val="00400AD1"/>
    <w:rsid w:val="00410006"/>
    <w:rsid w:val="0041408B"/>
    <w:rsid w:val="0041460D"/>
    <w:rsid w:val="00426B8B"/>
    <w:rsid w:val="00434100"/>
    <w:rsid w:val="004559B6"/>
    <w:rsid w:val="004713FD"/>
    <w:rsid w:val="004736C6"/>
    <w:rsid w:val="004822C0"/>
    <w:rsid w:val="004901D5"/>
    <w:rsid w:val="0049197F"/>
    <w:rsid w:val="00492202"/>
    <w:rsid w:val="004929BD"/>
    <w:rsid w:val="004A35A6"/>
    <w:rsid w:val="004D6A4B"/>
    <w:rsid w:val="004E34CF"/>
    <w:rsid w:val="00503C62"/>
    <w:rsid w:val="00516C82"/>
    <w:rsid w:val="00521F1A"/>
    <w:rsid w:val="00524D04"/>
    <w:rsid w:val="0052530E"/>
    <w:rsid w:val="0053035A"/>
    <w:rsid w:val="00530E59"/>
    <w:rsid w:val="00555C70"/>
    <w:rsid w:val="00565ABD"/>
    <w:rsid w:val="00567B8F"/>
    <w:rsid w:val="00576C37"/>
    <w:rsid w:val="00591734"/>
    <w:rsid w:val="00592AD0"/>
    <w:rsid w:val="005B03A2"/>
    <w:rsid w:val="005B24C3"/>
    <w:rsid w:val="005C6154"/>
    <w:rsid w:val="005D2159"/>
    <w:rsid w:val="005D4CCA"/>
    <w:rsid w:val="005E4E64"/>
    <w:rsid w:val="005E7044"/>
    <w:rsid w:val="005F2766"/>
    <w:rsid w:val="005F466A"/>
    <w:rsid w:val="005F5304"/>
    <w:rsid w:val="00620528"/>
    <w:rsid w:val="0062217F"/>
    <w:rsid w:val="00642BCD"/>
    <w:rsid w:val="006437B2"/>
    <w:rsid w:val="00656167"/>
    <w:rsid w:val="00670543"/>
    <w:rsid w:val="00670C8D"/>
    <w:rsid w:val="00670D22"/>
    <w:rsid w:val="00673F1B"/>
    <w:rsid w:val="00695198"/>
    <w:rsid w:val="00695F4D"/>
    <w:rsid w:val="006A187E"/>
    <w:rsid w:val="006A1DE7"/>
    <w:rsid w:val="006A5110"/>
    <w:rsid w:val="006A6F09"/>
    <w:rsid w:val="006B5FDD"/>
    <w:rsid w:val="006C231C"/>
    <w:rsid w:val="006D3EBD"/>
    <w:rsid w:val="006E07A8"/>
    <w:rsid w:val="006F229E"/>
    <w:rsid w:val="006F3FDD"/>
    <w:rsid w:val="006F4C1C"/>
    <w:rsid w:val="007129E8"/>
    <w:rsid w:val="0071619B"/>
    <w:rsid w:val="00732EA2"/>
    <w:rsid w:val="0073646F"/>
    <w:rsid w:val="0074264C"/>
    <w:rsid w:val="007444C7"/>
    <w:rsid w:val="00744678"/>
    <w:rsid w:val="007527CD"/>
    <w:rsid w:val="007527E9"/>
    <w:rsid w:val="00753B47"/>
    <w:rsid w:val="007556AB"/>
    <w:rsid w:val="00764FAA"/>
    <w:rsid w:val="00765D23"/>
    <w:rsid w:val="0078054D"/>
    <w:rsid w:val="00780FB3"/>
    <w:rsid w:val="00786D03"/>
    <w:rsid w:val="007A103E"/>
    <w:rsid w:val="007A3A84"/>
    <w:rsid w:val="007A461A"/>
    <w:rsid w:val="007D14DC"/>
    <w:rsid w:val="007D5F00"/>
    <w:rsid w:val="007D72BF"/>
    <w:rsid w:val="007E1452"/>
    <w:rsid w:val="007E5241"/>
    <w:rsid w:val="007F7A59"/>
    <w:rsid w:val="0080229A"/>
    <w:rsid w:val="00811B85"/>
    <w:rsid w:val="00826FF1"/>
    <w:rsid w:val="00827908"/>
    <w:rsid w:val="00834F47"/>
    <w:rsid w:val="00843F1A"/>
    <w:rsid w:val="00845B03"/>
    <w:rsid w:val="00851F58"/>
    <w:rsid w:val="008544CA"/>
    <w:rsid w:val="00857178"/>
    <w:rsid w:val="00857A13"/>
    <w:rsid w:val="00864925"/>
    <w:rsid w:val="00880074"/>
    <w:rsid w:val="00880454"/>
    <w:rsid w:val="00897384"/>
    <w:rsid w:val="008C1FE2"/>
    <w:rsid w:val="008E0D31"/>
    <w:rsid w:val="008E73AB"/>
    <w:rsid w:val="008F27A6"/>
    <w:rsid w:val="00912367"/>
    <w:rsid w:val="00934AFD"/>
    <w:rsid w:val="00937BD2"/>
    <w:rsid w:val="009456D4"/>
    <w:rsid w:val="00947968"/>
    <w:rsid w:val="00957682"/>
    <w:rsid w:val="009706C3"/>
    <w:rsid w:val="009825D7"/>
    <w:rsid w:val="00984DEC"/>
    <w:rsid w:val="009B0659"/>
    <w:rsid w:val="009B1340"/>
    <w:rsid w:val="009C3B91"/>
    <w:rsid w:val="009D1E29"/>
    <w:rsid w:val="00A03E9C"/>
    <w:rsid w:val="00A0793B"/>
    <w:rsid w:val="00A15B69"/>
    <w:rsid w:val="00A26B7C"/>
    <w:rsid w:val="00A2724B"/>
    <w:rsid w:val="00A30254"/>
    <w:rsid w:val="00A414BD"/>
    <w:rsid w:val="00A44DB7"/>
    <w:rsid w:val="00A51D32"/>
    <w:rsid w:val="00A63994"/>
    <w:rsid w:val="00A74066"/>
    <w:rsid w:val="00A832EC"/>
    <w:rsid w:val="00A934FE"/>
    <w:rsid w:val="00A97867"/>
    <w:rsid w:val="00AA47B4"/>
    <w:rsid w:val="00AC7499"/>
    <w:rsid w:val="00AD2400"/>
    <w:rsid w:val="00AE4C08"/>
    <w:rsid w:val="00B11191"/>
    <w:rsid w:val="00B744ED"/>
    <w:rsid w:val="00B85D09"/>
    <w:rsid w:val="00B93C15"/>
    <w:rsid w:val="00B95EC2"/>
    <w:rsid w:val="00BB3F3B"/>
    <w:rsid w:val="00BC4222"/>
    <w:rsid w:val="00BD15D3"/>
    <w:rsid w:val="00BE39A5"/>
    <w:rsid w:val="00BF007A"/>
    <w:rsid w:val="00BF4FB6"/>
    <w:rsid w:val="00BF6C1E"/>
    <w:rsid w:val="00C01B43"/>
    <w:rsid w:val="00C03A59"/>
    <w:rsid w:val="00C05BB0"/>
    <w:rsid w:val="00C07212"/>
    <w:rsid w:val="00C07BCF"/>
    <w:rsid w:val="00C10789"/>
    <w:rsid w:val="00C12279"/>
    <w:rsid w:val="00C13759"/>
    <w:rsid w:val="00C1451D"/>
    <w:rsid w:val="00C17E9E"/>
    <w:rsid w:val="00C262DF"/>
    <w:rsid w:val="00C27313"/>
    <w:rsid w:val="00C43A89"/>
    <w:rsid w:val="00C4753B"/>
    <w:rsid w:val="00C47626"/>
    <w:rsid w:val="00C57C6B"/>
    <w:rsid w:val="00C64736"/>
    <w:rsid w:val="00C70F1D"/>
    <w:rsid w:val="00C74398"/>
    <w:rsid w:val="00C81626"/>
    <w:rsid w:val="00C9194C"/>
    <w:rsid w:val="00C937D4"/>
    <w:rsid w:val="00C95909"/>
    <w:rsid w:val="00CA01DA"/>
    <w:rsid w:val="00CC70D8"/>
    <w:rsid w:val="00CD22B0"/>
    <w:rsid w:val="00CE2DC8"/>
    <w:rsid w:val="00CF3062"/>
    <w:rsid w:val="00CF6871"/>
    <w:rsid w:val="00D265BA"/>
    <w:rsid w:val="00D30A78"/>
    <w:rsid w:val="00D54640"/>
    <w:rsid w:val="00D564D6"/>
    <w:rsid w:val="00D66398"/>
    <w:rsid w:val="00D74CEC"/>
    <w:rsid w:val="00DA4BA5"/>
    <w:rsid w:val="00DB42DE"/>
    <w:rsid w:val="00DB4789"/>
    <w:rsid w:val="00DC568F"/>
    <w:rsid w:val="00DC7CC6"/>
    <w:rsid w:val="00DD4566"/>
    <w:rsid w:val="00DE771F"/>
    <w:rsid w:val="00DF06FB"/>
    <w:rsid w:val="00DF43B0"/>
    <w:rsid w:val="00DF4F78"/>
    <w:rsid w:val="00DF6EDE"/>
    <w:rsid w:val="00E028EC"/>
    <w:rsid w:val="00E0413A"/>
    <w:rsid w:val="00E10F85"/>
    <w:rsid w:val="00E32814"/>
    <w:rsid w:val="00E4036F"/>
    <w:rsid w:val="00E47396"/>
    <w:rsid w:val="00E51F5B"/>
    <w:rsid w:val="00E61F21"/>
    <w:rsid w:val="00E70814"/>
    <w:rsid w:val="00E911FC"/>
    <w:rsid w:val="00E9240B"/>
    <w:rsid w:val="00E967DF"/>
    <w:rsid w:val="00EA3474"/>
    <w:rsid w:val="00EA3786"/>
    <w:rsid w:val="00EB03D9"/>
    <w:rsid w:val="00EB682F"/>
    <w:rsid w:val="00EB7543"/>
    <w:rsid w:val="00ED2B27"/>
    <w:rsid w:val="00ED7EB0"/>
    <w:rsid w:val="00EE69D7"/>
    <w:rsid w:val="00EE6A18"/>
    <w:rsid w:val="00F03FAA"/>
    <w:rsid w:val="00F155B7"/>
    <w:rsid w:val="00F25C45"/>
    <w:rsid w:val="00F46CBC"/>
    <w:rsid w:val="00F535C3"/>
    <w:rsid w:val="00F55459"/>
    <w:rsid w:val="00F57850"/>
    <w:rsid w:val="00F939BF"/>
    <w:rsid w:val="00F946ED"/>
    <w:rsid w:val="00F95311"/>
    <w:rsid w:val="00F9583E"/>
    <w:rsid w:val="00F967A2"/>
    <w:rsid w:val="00F97311"/>
    <w:rsid w:val="00FA22BB"/>
    <w:rsid w:val="00F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EF8B23"/>
  <w15:docId w15:val="{EB68425A-750F-40A1-B75E-544F7824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0"/>
    <w:pPr>
      <w:ind w:leftChars="400" w:left="840"/>
    </w:pPr>
  </w:style>
  <w:style w:type="table" w:styleId="a4">
    <w:name w:val="Table Grid"/>
    <w:basedOn w:val="a1"/>
    <w:uiPriority w:val="59"/>
    <w:rsid w:val="00673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59"/>
    <w:rsid w:val="0025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6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6A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6F09"/>
  </w:style>
  <w:style w:type="paragraph" w:styleId="a9">
    <w:name w:val="footer"/>
    <w:basedOn w:val="a"/>
    <w:link w:val="aa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6F09"/>
  </w:style>
  <w:style w:type="character" w:styleId="ab">
    <w:name w:val="Hyperlink"/>
    <w:basedOn w:val="a0"/>
    <w:uiPriority w:val="99"/>
    <w:unhideWhenUsed/>
    <w:rsid w:val="00173E5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76C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Revision"/>
    <w:hidden/>
    <w:uiPriority w:val="99"/>
    <w:semiHidden/>
    <w:rsid w:val="00CC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E851D-D082-4D87-A638-F8F95E73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三谷 佳司</cp:lastModifiedBy>
  <cp:revision>3</cp:revision>
  <cp:lastPrinted>2026-07-10T00:53:00Z</cp:lastPrinted>
  <dcterms:created xsi:type="dcterms:W3CDTF">2026-08-31T07:21:00Z</dcterms:created>
  <dcterms:modified xsi:type="dcterms:W3CDTF">2026-08-31T07:28:00Z</dcterms:modified>
</cp:coreProperties>
</file>